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FCF91" w14:textId="77777777" w:rsidR="009976A7" w:rsidRDefault="006D1395" w:rsidP="00541C48">
      <w:pPr>
        <w:jc w:val="center"/>
      </w:pPr>
      <w:r>
        <w:rPr>
          <w:noProof/>
          <w:sz w:val="11"/>
          <w:szCs w:val="11"/>
        </w:rPr>
        <mc:AlternateContent>
          <mc:Choice Requires="wpc">
            <w:drawing>
              <wp:inline distT="0" distB="0" distL="0" distR="0" wp14:anchorId="3FBAB6E2" wp14:editId="4D4E7704">
                <wp:extent cx="14001115" cy="8731885"/>
                <wp:effectExtent l="0" t="0" r="635" b="0"/>
                <wp:docPr id="46" name="Canvas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4" name="AutoShape 449"/>
                        <wps:cNvCnPr>
                          <a:cxnSpLocks noChangeShapeType="1"/>
                        </wps:cNvCnPr>
                        <wps:spPr bwMode="auto">
                          <a:xfrm>
                            <a:off x="7765196" y="1579997"/>
                            <a:ext cx="0" cy="151081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_s1034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6173127" y="1422354"/>
                            <a:ext cx="259262" cy="399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_s1028"/>
                        <wps:cNvSpPr/>
                        <wps:spPr bwMode="auto">
                          <a:xfrm>
                            <a:off x="6199604" y="366445"/>
                            <a:ext cx="863162" cy="12217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B0A1739" w14:textId="77777777" w:rsidR="00994A15" w:rsidRPr="004F502B" w:rsidRDefault="00994A15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1D298ED8" w14:textId="77777777" w:rsidR="00994A15" w:rsidRPr="004F502B" w:rsidRDefault="00994A15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5E59C397" w14:textId="77777777" w:rsidR="00994A15" w:rsidRPr="004F502B" w:rsidRDefault="00994A15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4F502B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Divisional Medical Director</w:t>
                              </w:r>
                            </w:p>
                            <w:p w14:paraId="34B170DE" w14:textId="77777777" w:rsidR="00994A15" w:rsidRPr="004F502B" w:rsidRDefault="00994A15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1643B58A" w14:textId="77777777" w:rsidR="00994A15" w:rsidRPr="004F502B" w:rsidRDefault="00681FB6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4F502B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Dr Abdul Ashish</w:t>
                              </w:r>
                            </w:p>
                            <w:p w14:paraId="3E982E26" w14:textId="77777777" w:rsidR="00994A15" w:rsidRPr="004F502B" w:rsidRDefault="00994A15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4"/>
                                </w:rPr>
                              </w:pPr>
                            </w:p>
                            <w:p w14:paraId="6F2F386D" w14:textId="77777777" w:rsidR="00994A15" w:rsidRPr="004F502B" w:rsidRDefault="00994A15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4" name="_s1031"/>
                        <wps:cNvSpPr>
                          <a:spLocks noChangeArrowheads="1"/>
                        </wps:cNvSpPr>
                        <wps:spPr bwMode="auto">
                          <a:xfrm>
                            <a:off x="5025390" y="356930"/>
                            <a:ext cx="863162" cy="12183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AC07F3" w14:textId="77777777" w:rsidR="00994A15" w:rsidRPr="004F502B" w:rsidRDefault="00994A15" w:rsidP="004F502B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A60E73">
                                <w:rPr>
                                  <w:rFonts w:ascii="Arial" w:hAnsi="Arial" w:cs="Arial"/>
                                  <w:sz w:val="11"/>
                                  <w:szCs w:val="13"/>
                                </w:rPr>
                                <w:t xml:space="preserve"> </w:t>
                              </w:r>
                              <w:r w:rsidRPr="004F502B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Director of Operations</w:t>
                              </w:r>
                              <w:r w:rsidR="000F7F23" w:rsidRPr="004F502B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</w:p>
                            <w:p w14:paraId="2EB9C2C1" w14:textId="77777777" w:rsidR="000F7F23" w:rsidRPr="004F502B" w:rsidRDefault="000F7F23" w:rsidP="004F502B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27714460" w14:textId="723E34A1" w:rsidR="00994A15" w:rsidRDefault="001C68C3" w:rsidP="00070DCC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Neil Gregory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7" name="_s1041"/>
                        <wps:cNvSpPr>
                          <a:spLocks noChangeArrowheads="1"/>
                        </wps:cNvSpPr>
                        <wps:spPr bwMode="auto">
                          <a:xfrm>
                            <a:off x="6650558" y="3290340"/>
                            <a:ext cx="862762" cy="10831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8E51B9E" w14:textId="77777777" w:rsidR="00FE3E5A" w:rsidRPr="008F4B4A" w:rsidRDefault="00FE3E5A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8F4B4A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 xml:space="preserve">Chief Pharmacist </w:t>
                              </w:r>
                            </w:p>
                            <w:p w14:paraId="18615BEF" w14:textId="77777777" w:rsidR="00FE3E5A" w:rsidRPr="004F502B" w:rsidRDefault="00FE3E5A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1C56BB76" w14:textId="77777777" w:rsidR="00994A15" w:rsidRPr="004F502B" w:rsidRDefault="00994A15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46626234" w14:textId="77777777" w:rsidR="00994A15" w:rsidRPr="004F502B" w:rsidRDefault="00994A15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8" name="_s1045"/>
                        <wps:cNvSpPr>
                          <a:spLocks noChangeArrowheads="1"/>
                        </wps:cNvSpPr>
                        <wps:spPr bwMode="auto">
                          <a:xfrm>
                            <a:off x="8122916" y="3297545"/>
                            <a:ext cx="862363" cy="23945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7400FF2" w14:textId="77777777" w:rsidR="00FB4355" w:rsidRPr="004F502B" w:rsidRDefault="00FB4355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0FB06992" w14:textId="77777777" w:rsidR="004D373A" w:rsidRPr="008F4B4A" w:rsidRDefault="004D373A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8F4B4A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Gastroenterology, Diabetes, Haematology</w:t>
                              </w:r>
                            </w:p>
                            <w:p w14:paraId="7DCEB16B" w14:textId="5AC60D3A" w:rsidR="00FE3E5A" w:rsidRDefault="00FE3E5A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7AF64508" w14:textId="16C40E9A" w:rsidR="005129B8" w:rsidRDefault="005129B8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8F4B4A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Clinical Director</w:t>
                              </w:r>
                            </w:p>
                            <w:p w14:paraId="7A70DEEB" w14:textId="77777777" w:rsidR="008F4B4A" w:rsidRPr="008F4B4A" w:rsidRDefault="008F4B4A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</w:p>
                            <w:p w14:paraId="76C503A0" w14:textId="77777777" w:rsidR="005129B8" w:rsidRDefault="005129B8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0EF7165E" w14:textId="77777777" w:rsidR="008F4B4A" w:rsidRPr="008F4B4A" w:rsidRDefault="005129B8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8F4B4A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 xml:space="preserve">Deputy </w:t>
                              </w:r>
                              <w:r w:rsidR="008F4B4A" w:rsidRPr="008F4B4A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Directorate Manager</w:t>
                              </w:r>
                            </w:p>
                            <w:p w14:paraId="38FF68A2" w14:textId="77777777" w:rsidR="008F4B4A" w:rsidRDefault="008F4B4A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7D795C97" w14:textId="5245B2D1" w:rsidR="00FE3E5A" w:rsidRPr="004F502B" w:rsidRDefault="00D531B0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4F502B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ab/>
                              </w:r>
                              <w:r w:rsidR="00FE3E5A" w:rsidRPr="004F502B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</w:r>
                            </w:p>
                            <w:p w14:paraId="33E1FD79" w14:textId="77777777" w:rsidR="00994A15" w:rsidRPr="004F502B" w:rsidRDefault="00994A15" w:rsidP="001F0DB8">
                              <w:pP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71D1F940" w14:textId="2D612F16" w:rsidR="008F4B4A" w:rsidRPr="003240F3" w:rsidRDefault="008F4B4A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3240F3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Endoscopy</w:t>
                              </w:r>
                            </w:p>
                            <w:p w14:paraId="096618CA" w14:textId="0F1710F8" w:rsidR="008F4B4A" w:rsidRPr="003240F3" w:rsidRDefault="008F4B4A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3240F3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Standish</w:t>
                              </w:r>
                            </w:p>
                            <w:p w14:paraId="02F2B55E" w14:textId="7603E50C" w:rsidR="008F4B4A" w:rsidRPr="003240F3" w:rsidRDefault="008F4B4A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3240F3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Pemberton</w:t>
                              </w:r>
                            </w:p>
                            <w:p w14:paraId="0E76EAD5" w14:textId="2465F852" w:rsidR="008F4B4A" w:rsidRPr="003240F3" w:rsidRDefault="008F4B4A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3240F3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Shevington</w:t>
                              </w:r>
                            </w:p>
                            <w:p w14:paraId="76F4375B" w14:textId="425233FB" w:rsidR="008F4B4A" w:rsidRDefault="008F4B4A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3240F3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Gastro</w:t>
                              </w:r>
                            </w:p>
                            <w:p w14:paraId="66A0ED16" w14:textId="77777777" w:rsidR="003240F3" w:rsidRPr="003240F3" w:rsidRDefault="003240F3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</w:p>
                            <w:p w14:paraId="2055EA3A" w14:textId="4F92A3F8" w:rsidR="008F4B4A" w:rsidRPr="003240F3" w:rsidRDefault="003240F3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3240F3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Matron</w:t>
                              </w:r>
                            </w:p>
                            <w:p w14:paraId="47A93B3B" w14:textId="77777777" w:rsidR="003240F3" w:rsidRDefault="003240F3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17D30065" w14:textId="77777777" w:rsidR="003240F3" w:rsidRPr="004F502B" w:rsidRDefault="003240F3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3" name="AutoShape 197"/>
                        <wps:cNvCnPr>
                          <a:cxnSpLocks noChangeShapeType="1"/>
                        </wps:cNvCnPr>
                        <wps:spPr bwMode="auto">
                          <a:xfrm>
                            <a:off x="7085779" y="3083830"/>
                            <a:ext cx="0" cy="19168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98"/>
                        <wps:cNvSpPr>
                          <a:spLocks noChangeArrowheads="1"/>
                        </wps:cNvSpPr>
                        <wps:spPr bwMode="auto">
                          <a:xfrm>
                            <a:off x="7373023" y="419110"/>
                            <a:ext cx="787271" cy="1190425"/>
                          </a:xfrm>
                          <a:prstGeom prst="flowChartAlternateProcess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6B2573" w14:textId="77777777" w:rsidR="005724F8" w:rsidRPr="004F502B" w:rsidRDefault="005724F8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1"/>
                                </w:rPr>
                              </w:pPr>
                            </w:p>
                            <w:p w14:paraId="30888D5C" w14:textId="77777777" w:rsidR="005724F8" w:rsidRPr="004F502B" w:rsidRDefault="005724F8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1"/>
                                </w:rPr>
                              </w:pPr>
                            </w:p>
                            <w:p w14:paraId="01A3E16F" w14:textId="77777777" w:rsidR="00994A15" w:rsidRPr="007E782D" w:rsidRDefault="008D0C13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1"/>
                                </w:rPr>
                              </w:pPr>
                              <w:r w:rsidRPr="007E782D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1"/>
                                </w:rPr>
                                <w:t>Divisional Director Nursing</w:t>
                              </w:r>
                            </w:p>
                            <w:p w14:paraId="070C1F18" w14:textId="77777777" w:rsidR="00994A15" w:rsidRPr="004F502B" w:rsidRDefault="00994A15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1"/>
                                </w:rPr>
                              </w:pPr>
                            </w:p>
                            <w:p w14:paraId="77117EEF" w14:textId="31FF4FD9" w:rsidR="008D0C13" w:rsidRPr="004F502B" w:rsidRDefault="00727EBC" w:rsidP="00242EC6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1"/>
                                </w:rPr>
                                <w:t>Rebecca McCarren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_s1138"/>
                        <wps:cNvSpPr>
                          <a:spLocks noChangeArrowheads="1"/>
                        </wps:cNvSpPr>
                        <wps:spPr bwMode="auto">
                          <a:xfrm>
                            <a:off x="2035659" y="3898560"/>
                            <a:ext cx="862363" cy="13021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B2B60" w14:textId="01FDC8B0" w:rsidR="007E782D" w:rsidRPr="00AC5DBD" w:rsidRDefault="00AC5DBD" w:rsidP="00AC5DBD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AC5DBD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 xml:space="preserve">      </w:t>
                              </w:r>
                              <w:r w:rsidR="007E782D" w:rsidRPr="00AC5DBD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Governance</w:t>
                              </w:r>
                            </w:p>
                            <w:p w14:paraId="6E6A298C" w14:textId="0008BB6B" w:rsidR="007E782D" w:rsidRDefault="007E782D" w:rsidP="00541242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6A0AA32E" w14:textId="77777777" w:rsidR="00AC5DBD" w:rsidRDefault="00AC5DBD" w:rsidP="00541242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156946E5" w14:textId="080A826C" w:rsidR="007E782D" w:rsidRPr="00AC5DBD" w:rsidRDefault="007E782D" w:rsidP="0054124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AC5DBD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Clinical Director</w:t>
                              </w:r>
                            </w:p>
                            <w:p w14:paraId="163A0F9A" w14:textId="77777777" w:rsidR="00AC5DBD" w:rsidRDefault="00AC5DBD" w:rsidP="00541242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5058409B" w14:textId="77777777" w:rsidR="007E782D" w:rsidRDefault="007E782D" w:rsidP="00541242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0BD2C780" w14:textId="77777777" w:rsidR="007E782D" w:rsidRDefault="007E782D" w:rsidP="00AC5DBD">
                              <w:pP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6273CEDD" w14:textId="7CEC2EF7" w:rsidR="00994A15" w:rsidRPr="00AC5DBD" w:rsidRDefault="00994A15" w:rsidP="0054124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AC5DBD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 xml:space="preserve">Divisional </w:t>
                              </w:r>
                              <w:r w:rsidR="005A32D9" w:rsidRPr="00AC5DBD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 xml:space="preserve">Head of </w:t>
                              </w:r>
                              <w:r w:rsidRPr="00AC5DBD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Governance</w:t>
                              </w:r>
                            </w:p>
                            <w:p w14:paraId="0FD3E4E8" w14:textId="77777777" w:rsidR="00E05733" w:rsidRPr="004F502B" w:rsidRDefault="00E05733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7FCCC2C2" w14:textId="77777777" w:rsidR="00C532A8" w:rsidRPr="004F502B" w:rsidRDefault="00C532A8" w:rsidP="00C532A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6D587FDD" w14:textId="77777777" w:rsidR="00C532A8" w:rsidRPr="004F502B" w:rsidRDefault="00C532A8" w:rsidP="00C532A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1" name="AutoShape 319"/>
                        <wps:cNvCnPr>
                          <a:cxnSpLocks noChangeShapeType="1"/>
                        </wps:cNvCnPr>
                        <wps:spPr bwMode="auto">
                          <a:xfrm>
                            <a:off x="8560320" y="3083830"/>
                            <a:ext cx="799" cy="2152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20"/>
                        <wps:cNvSpPr>
                          <a:spLocks noChangeArrowheads="1"/>
                        </wps:cNvSpPr>
                        <wps:spPr bwMode="auto">
                          <a:xfrm>
                            <a:off x="5039398" y="3882428"/>
                            <a:ext cx="862762" cy="1054395"/>
                          </a:xfrm>
                          <a:prstGeom prst="flowChartAlternateProcess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00BC43" w14:textId="77777777" w:rsidR="005724F8" w:rsidRPr="004F502B" w:rsidRDefault="005724F8" w:rsidP="001536F3">
                              <w:pPr>
                                <w:rPr>
                                  <w:rFonts w:ascii="Arial" w:hAnsi="Arial" w:cs="Arial"/>
                                  <w:sz w:val="13"/>
                                  <w:szCs w:val="11"/>
                                </w:rPr>
                              </w:pPr>
                            </w:p>
                            <w:p w14:paraId="43D2986A" w14:textId="77777777" w:rsidR="00FE3E5A" w:rsidRPr="007E782D" w:rsidRDefault="00FE3E5A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1"/>
                                </w:rPr>
                              </w:pPr>
                              <w:r w:rsidRPr="007E782D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1"/>
                                </w:rPr>
                                <w:t>Head of Nursing</w:t>
                              </w:r>
                            </w:p>
                            <w:p w14:paraId="012E0330" w14:textId="77777777" w:rsidR="008D0C13" w:rsidRPr="004F502B" w:rsidRDefault="008D0C13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1"/>
                                </w:rPr>
                              </w:pPr>
                            </w:p>
                            <w:p w14:paraId="5D3CF265" w14:textId="77777777" w:rsidR="004856BA" w:rsidRPr="004F502B" w:rsidRDefault="004856BA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48"/>
                        <wps:cNvCnPr>
                          <a:cxnSpLocks noChangeShapeType="1"/>
                        </wps:cNvCnPr>
                        <wps:spPr bwMode="auto">
                          <a:xfrm>
                            <a:off x="9646302" y="3080646"/>
                            <a:ext cx="399" cy="23553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49"/>
                        <wps:cNvCnPr>
                          <a:cxnSpLocks noChangeShapeType="1"/>
                        </wps:cNvCnPr>
                        <wps:spPr bwMode="auto">
                          <a:xfrm>
                            <a:off x="10730718" y="3093913"/>
                            <a:ext cx="0" cy="18160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53"/>
                        <wps:cNvCnPr>
                          <a:cxnSpLocks noChangeShapeType="1"/>
                        </wps:cNvCnPr>
                        <wps:spPr bwMode="auto">
                          <a:xfrm>
                            <a:off x="11739147" y="3079184"/>
                            <a:ext cx="799" cy="22537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_s1420"/>
                        <wps:cNvSpPr>
                          <a:spLocks noChangeArrowheads="1"/>
                        </wps:cNvSpPr>
                        <wps:spPr bwMode="auto">
                          <a:xfrm>
                            <a:off x="11344361" y="3304556"/>
                            <a:ext cx="862762" cy="237234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D1DBE01" w14:textId="77777777" w:rsidR="009D78B7" w:rsidRDefault="003240F3" w:rsidP="003240F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         </w:t>
                              </w:r>
                              <w:r w:rsidR="009D78B7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76AECC0" w14:textId="223F9AAE" w:rsidR="003240F3" w:rsidRPr="009D78B7" w:rsidRDefault="003240F3" w:rsidP="009D78B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9D78B7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A &amp; E</w:t>
                              </w:r>
                            </w:p>
                            <w:p w14:paraId="4C797938" w14:textId="77777777" w:rsidR="009D78B7" w:rsidRPr="009D78B7" w:rsidRDefault="009D78B7" w:rsidP="003240F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</w:p>
                            <w:p w14:paraId="60700827" w14:textId="28EF2A4A" w:rsidR="0085142F" w:rsidRPr="009D78B7" w:rsidRDefault="0085142F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9D78B7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Clinical Director</w:t>
                              </w:r>
                            </w:p>
                            <w:p w14:paraId="701BCF89" w14:textId="77777777" w:rsidR="0085142F" w:rsidRPr="009D78B7" w:rsidRDefault="0085142F" w:rsidP="009D78B7">
                              <w:pP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1ADC766E" w14:textId="16B80A98" w:rsidR="009D78B7" w:rsidRPr="009D78B7" w:rsidRDefault="009D78B7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0F1F32AE" w14:textId="092679C6" w:rsidR="009D78B7" w:rsidRPr="009D78B7" w:rsidRDefault="009D78B7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9D78B7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Directorate Manager</w:t>
                              </w:r>
                            </w:p>
                            <w:p w14:paraId="241A4679" w14:textId="77777777" w:rsidR="009D78B7" w:rsidRPr="009D78B7" w:rsidRDefault="009D78B7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</w:p>
                            <w:p w14:paraId="02A6EA40" w14:textId="77777777" w:rsidR="009D78B7" w:rsidRPr="009D78B7" w:rsidRDefault="009D78B7" w:rsidP="009D78B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</w:p>
                            <w:p w14:paraId="2D7B1846" w14:textId="7F5889AF" w:rsidR="009D78B7" w:rsidRPr="009D78B7" w:rsidRDefault="009D78B7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9D78B7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Head of Nursing</w:t>
                              </w:r>
                            </w:p>
                            <w:p w14:paraId="0FDB19B3" w14:textId="63759B94" w:rsidR="009D78B7" w:rsidRPr="009D78B7" w:rsidRDefault="009D78B7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0140AADF" w14:textId="28E7DBEB" w:rsidR="009D78B7" w:rsidRPr="009D78B7" w:rsidRDefault="009D78B7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61EC94F8" w14:textId="5D556151" w:rsidR="009D78B7" w:rsidRPr="009D78B7" w:rsidRDefault="009D78B7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9D78B7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Matron</w:t>
                              </w:r>
                            </w:p>
                            <w:p w14:paraId="2F834D73" w14:textId="77777777" w:rsidR="009D78B7" w:rsidRPr="009D78B7" w:rsidRDefault="009D78B7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3153BA6C" w14:textId="74238651" w:rsidR="009D78B7" w:rsidRPr="009D78B7" w:rsidRDefault="009D78B7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11E4BD67" w14:textId="77777777" w:rsidR="009D78B7" w:rsidRPr="004F502B" w:rsidRDefault="009D78B7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14:paraId="6CC56ECA" w14:textId="77777777" w:rsidR="0085142F" w:rsidRPr="004F502B" w:rsidRDefault="0085142F" w:rsidP="001F0DB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0" name="_s1515"/>
                        <wps:cNvSpPr>
                          <a:spLocks noChangeArrowheads="1"/>
                        </wps:cNvSpPr>
                        <wps:spPr bwMode="auto">
                          <a:xfrm>
                            <a:off x="9230880" y="3290562"/>
                            <a:ext cx="862363" cy="37007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5E19695" w14:textId="77777777" w:rsidR="0085142F" w:rsidRPr="004F502B" w:rsidRDefault="0085142F" w:rsidP="003240F3">
                              <w:pP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5A5A9E68" w14:textId="77777777" w:rsidR="0085142F" w:rsidRPr="003240F3" w:rsidRDefault="0085142F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3240F3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 xml:space="preserve">Therapies, Stroke Unit, Care of the Elderly, Neurology and Neuro Rehab </w:t>
                              </w:r>
                            </w:p>
                            <w:p w14:paraId="617BD22C" w14:textId="2A9FD1E7" w:rsidR="0085142F" w:rsidRDefault="0085142F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4807D871" w14:textId="77777777" w:rsidR="008F4B4A" w:rsidRPr="003240F3" w:rsidRDefault="008F4B4A" w:rsidP="008F4B4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3240F3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Clinical Director</w:t>
                              </w:r>
                            </w:p>
                            <w:p w14:paraId="504460B6" w14:textId="0DCE8D1A" w:rsidR="008F4B4A" w:rsidRPr="004F502B" w:rsidRDefault="008F4B4A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6AD33660" w14:textId="79AAAE57" w:rsidR="0085142F" w:rsidRDefault="008F4B4A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3240F3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Directorate Manager</w:t>
                              </w:r>
                            </w:p>
                            <w:p w14:paraId="23EF461B" w14:textId="77777777" w:rsidR="003240F3" w:rsidRPr="003240F3" w:rsidRDefault="003240F3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</w:p>
                            <w:p w14:paraId="7DE2C224" w14:textId="7F3ECCB2" w:rsidR="008F4B4A" w:rsidRDefault="008F4B4A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273FBEFA" w14:textId="0A36D1BF" w:rsidR="008F4B4A" w:rsidRPr="003240F3" w:rsidRDefault="008F4B4A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3240F3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Therapy Lead</w:t>
                              </w:r>
                            </w:p>
                            <w:p w14:paraId="1016F24C" w14:textId="77777777" w:rsidR="003240F3" w:rsidRDefault="003240F3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0161EDEB" w14:textId="24F0FCCE" w:rsidR="008F4B4A" w:rsidRDefault="008F4B4A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4C1F39A9" w14:textId="009B2A7C" w:rsidR="008F4B4A" w:rsidRDefault="003240F3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Acute Stroke Unit</w:t>
                              </w:r>
                            </w:p>
                            <w:p w14:paraId="5BB988F3" w14:textId="7E5D8910" w:rsidR="003240F3" w:rsidRDefault="003240F3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Astley</w:t>
                              </w:r>
                            </w:p>
                            <w:p w14:paraId="6560337B" w14:textId="18332D42" w:rsidR="003240F3" w:rsidRDefault="003240F3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Discharge Lounge</w:t>
                              </w:r>
                            </w:p>
                            <w:p w14:paraId="7E5C09A0" w14:textId="0437B7B3" w:rsidR="003240F3" w:rsidRDefault="003240F3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TIA/Stroke Nurses</w:t>
                              </w:r>
                            </w:p>
                            <w:p w14:paraId="0DBDE987" w14:textId="23FDD470" w:rsidR="003240F3" w:rsidRDefault="003240F3" w:rsidP="003240F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Admiral Nurse</w:t>
                              </w:r>
                            </w:p>
                            <w:p w14:paraId="40ED8DF1" w14:textId="3D6E9EE5" w:rsidR="003240F3" w:rsidRDefault="003240F3" w:rsidP="003240F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Planned Investigation Unit</w:t>
                              </w:r>
                            </w:p>
                            <w:p w14:paraId="57D28EC8" w14:textId="43BC7575" w:rsidR="003240F3" w:rsidRDefault="003240F3" w:rsidP="003240F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</w:p>
                            <w:p w14:paraId="2FF2EB70" w14:textId="19E85937" w:rsidR="003240F3" w:rsidRDefault="003240F3" w:rsidP="003240F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Matron</w:t>
                              </w:r>
                            </w:p>
                            <w:p w14:paraId="01B34124" w14:textId="54D6B15B" w:rsidR="003240F3" w:rsidRDefault="003240F3" w:rsidP="003240F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</w:p>
                            <w:p w14:paraId="125D8BA0" w14:textId="77777777" w:rsidR="003240F3" w:rsidRPr="003240F3" w:rsidRDefault="003240F3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687F609F" w14:textId="4F72488F" w:rsidR="003240F3" w:rsidRPr="003240F3" w:rsidRDefault="003240F3" w:rsidP="008705D2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0B856017" w14:textId="77777777" w:rsidR="008F4B4A" w:rsidRPr="004F502B" w:rsidRDefault="008F4B4A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1" name="_s1515"/>
                        <wps:cNvSpPr>
                          <a:spLocks noChangeArrowheads="1"/>
                        </wps:cNvSpPr>
                        <wps:spPr bwMode="auto">
                          <a:xfrm>
                            <a:off x="10292760" y="3290340"/>
                            <a:ext cx="908640" cy="2401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FB01BCB" w14:textId="77777777" w:rsidR="003240F3" w:rsidRPr="003240F3" w:rsidRDefault="003240F3" w:rsidP="003240F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3240F3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Acute Medicine</w:t>
                              </w:r>
                            </w:p>
                            <w:p w14:paraId="288E8615" w14:textId="77777777" w:rsidR="003240F3" w:rsidRDefault="003240F3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1C993754" w14:textId="7087E5F9" w:rsidR="0085142F" w:rsidRPr="003240F3" w:rsidRDefault="0085142F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3240F3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Clinical Director</w:t>
                              </w:r>
                            </w:p>
                            <w:p w14:paraId="6E4DF9A9" w14:textId="77777777" w:rsidR="0085142F" w:rsidRPr="004F502B" w:rsidRDefault="0085142F" w:rsidP="003240F3">
                              <w:pP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33C00876" w14:textId="69117115" w:rsidR="003240F3" w:rsidRDefault="003240F3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5D2C17C8" w14:textId="4F383F2F" w:rsidR="003240F3" w:rsidRPr="003240F3" w:rsidRDefault="003240F3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3240F3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Deputy Directorate Manager</w:t>
                              </w:r>
                            </w:p>
                            <w:p w14:paraId="3BDCDFBE" w14:textId="2380448E" w:rsidR="003240F3" w:rsidRDefault="003240F3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17C4B302" w14:textId="7013FF2F" w:rsidR="003240F3" w:rsidRDefault="003240F3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1073FFF8" w14:textId="3E3568D7" w:rsidR="003240F3" w:rsidRDefault="003240F3" w:rsidP="003240F3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MAU</w:t>
                              </w:r>
                            </w:p>
                            <w:p w14:paraId="2203E82F" w14:textId="336B7D8A" w:rsidR="003240F3" w:rsidRDefault="003240F3" w:rsidP="003240F3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Lowton</w:t>
                              </w:r>
                            </w:p>
                            <w:p w14:paraId="3DBBE369" w14:textId="130A044F" w:rsidR="003240F3" w:rsidRDefault="003240F3" w:rsidP="003240F3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Bryn North</w:t>
                              </w:r>
                            </w:p>
                            <w:p w14:paraId="02540286" w14:textId="08F975AD" w:rsidR="003240F3" w:rsidRDefault="003240F3" w:rsidP="003240F3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SDEC</w:t>
                              </w:r>
                            </w:p>
                            <w:p w14:paraId="652421D9" w14:textId="6DC8936C" w:rsidR="003240F3" w:rsidRPr="004F502B" w:rsidRDefault="003240F3" w:rsidP="003240F3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VTE/Anti-coag</w:t>
                              </w:r>
                            </w:p>
                            <w:p w14:paraId="16F19B10" w14:textId="77777777" w:rsidR="0085142F" w:rsidRPr="004F502B" w:rsidRDefault="0085142F" w:rsidP="001F0DB8">
                              <w:pP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4DD66D9C" w14:textId="73DF4931" w:rsidR="0085142F" w:rsidRPr="003240F3" w:rsidRDefault="003240F3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3240F3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Matron</w:t>
                              </w:r>
                            </w:p>
                            <w:p w14:paraId="5807CBFE" w14:textId="3E29BE64" w:rsidR="003240F3" w:rsidRDefault="003240F3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2" name="_s1426"/>
                        <wps:cNvSpPr>
                          <a:spLocks noChangeArrowheads="1"/>
                        </wps:cNvSpPr>
                        <wps:spPr bwMode="auto">
                          <a:xfrm>
                            <a:off x="12424476" y="3295850"/>
                            <a:ext cx="862762" cy="3524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3FF5371" w14:textId="77777777" w:rsidR="0085142F" w:rsidRPr="00BA1CD0" w:rsidRDefault="0085142F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6530F44F" w14:textId="1718781A" w:rsidR="0085142F" w:rsidRPr="008C1340" w:rsidRDefault="0085142F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8C1340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Respiratory</w:t>
                              </w:r>
                              <w:r w:rsidR="004D373A" w:rsidRPr="008C1340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, Cardiology, Palliative Medicine</w:t>
                              </w:r>
                              <w:r w:rsidR="00991B0D" w:rsidRPr="008C1340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, Microbiology</w:t>
                              </w:r>
                            </w:p>
                            <w:p w14:paraId="20C4374B" w14:textId="2289F46A" w:rsidR="003561DF" w:rsidRDefault="003561DF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3B153172" w14:textId="77777777" w:rsidR="003561DF" w:rsidRPr="008C1340" w:rsidRDefault="003561DF" w:rsidP="003561D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8C1340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Clinical Director</w:t>
                              </w:r>
                            </w:p>
                            <w:p w14:paraId="221967DF" w14:textId="77777777" w:rsidR="0085142F" w:rsidRPr="00BA1CD0" w:rsidRDefault="0085142F" w:rsidP="003561DF">
                              <w:pP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43B2A270" w14:textId="56E9DE3B" w:rsidR="0085142F" w:rsidRDefault="00242EC6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BA1CD0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</w:p>
                            <w:p w14:paraId="263D3FAC" w14:textId="16C08101" w:rsidR="008C1340" w:rsidRDefault="008C1340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7221BCD5" w14:textId="46059FA7" w:rsidR="008C1340" w:rsidRPr="008C1340" w:rsidRDefault="008C1340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8C1340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Deputy Directorate Manager</w:t>
                              </w:r>
                            </w:p>
                            <w:p w14:paraId="60CAB051" w14:textId="5ADB0DC8" w:rsidR="008C1340" w:rsidRDefault="008C1340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2DE40607" w14:textId="181E003F" w:rsidR="008C1340" w:rsidRDefault="008C1340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51FC2BDB" w14:textId="48776858" w:rsidR="008C1340" w:rsidRPr="008C1340" w:rsidRDefault="008C1340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8C1340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Ince</w:t>
                              </w:r>
                            </w:p>
                            <w:p w14:paraId="27EADEB2" w14:textId="63825899" w:rsidR="008C1340" w:rsidRPr="008C1340" w:rsidRDefault="008C1340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8C1340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Cardiac Catheter Lab</w:t>
                              </w:r>
                            </w:p>
                            <w:p w14:paraId="1A8DC0EC" w14:textId="4A54D4E9" w:rsidR="008C1340" w:rsidRPr="008C1340" w:rsidRDefault="008C1340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8C1340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Coronary Care</w:t>
                              </w:r>
                            </w:p>
                            <w:p w14:paraId="3378DD51" w14:textId="637572AE" w:rsidR="008C1340" w:rsidRPr="008C1340" w:rsidRDefault="008C1340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8C1340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Respiratory</w:t>
                              </w:r>
                            </w:p>
                            <w:p w14:paraId="2BBD6E6E" w14:textId="04256DD0" w:rsidR="008C1340" w:rsidRPr="008C1340" w:rsidRDefault="008C1340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8C1340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Cardiology</w:t>
                              </w:r>
                            </w:p>
                            <w:p w14:paraId="2AF26768" w14:textId="09E2BDC5" w:rsidR="008C1340" w:rsidRPr="008C1340" w:rsidRDefault="008C1340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8C1340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Lung Cancer</w:t>
                              </w:r>
                            </w:p>
                            <w:p w14:paraId="5A96E530" w14:textId="6A06622D" w:rsidR="008C1340" w:rsidRPr="008C1340" w:rsidRDefault="008C1340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8C1340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Sleep Service</w:t>
                              </w:r>
                            </w:p>
                            <w:p w14:paraId="11F14B97" w14:textId="766CC9F9" w:rsidR="008C1340" w:rsidRPr="008C1340" w:rsidRDefault="008C1340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8C1340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COPD</w:t>
                              </w:r>
                            </w:p>
                            <w:p w14:paraId="618A1FF5" w14:textId="3492635F" w:rsidR="008C1340" w:rsidRDefault="008C1340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6EFAF825" w14:textId="68E5A761" w:rsidR="008C1340" w:rsidRPr="008C1340" w:rsidRDefault="008C1340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8C1340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Matron</w:t>
                              </w:r>
                            </w:p>
                            <w:p w14:paraId="23DED166" w14:textId="3613EC01" w:rsidR="008C1340" w:rsidRDefault="008C1340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7D46C688" w14:textId="1F3B5C6C" w:rsidR="003561DF" w:rsidRDefault="003561DF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43556F61" w14:textId="77777777" w:rsidR="003561DF" w:rsidRPr="00BA1CD0" w:rsidRDefault="003561DF" w:rsidP="001F0DB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0" name="_s1166"/>
                        <wps:cNvSpPr>
                          <a:spLocks noChangeArrowheads="1"/>
                        </wps:cNvSpPr>
                        <wps:spPr bwMode="auto">
                          <a:xfrm>
                            <a:off x="3890940" y="3909060"/>
                            <a:ext cx="810600" cy="12877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9FC99E3" w14:textId="77777777" w:rsidR="00E83589" w:rsidRDefault="00E83589" w:rsidP="00E83589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  <w:p w14:paraId="7AA86A9C" w14:textId="1FA90702" w:rsidR="00E83589" w:rsidRPr="00E83589" w:rsidRDefault="00E83589" w:rsidP="00E8358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E83589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 xml:space="preserve">Divisional </w:t>
                              </w:r>
                              <w:r w:rsidR="00D42D1E" w:rsidRPr="00E83589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General Manager</w:t>
                              </w:r>
                            </w:p>
                            <w:p w14:paraId="2A0ED803" w14:textId="77777777" w:rsidR="00E83589" w:rsidRDefault="00E83589" w:rsidP="00E83589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1" name="AutoShape 449"/>
                        <wps:cNvCnPr>
                          <a:cxnSpLocks noChangeShapeType="1"/>
                        </wps:cNvCnPr>
                        <wps:spPr bwMode="auto">
                          <a:xfrm>
                            <a:off x="2503170" y="3128010"/>
                            <a:ext cx="7620" cy="75441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449"/>
                        <wps:cNvCnPr>
                          <a:cxnSpLocks noChangeShapeType="1"/>
                        </wps:cNvCnPr>
                        <wps:spPr bwMode="auto">
                          <a:xfrm>
                            <a:off x="4310040" y="3093913"/>
                            <a:ext cx="0" cy="80464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8" name="Picture 58">
                            <a:extLst>
                              <a:ext uri="{FF2B5EF4-FFF2-40B4-BE49-F238E27FC236}">
                                <a16:creationId xmlns:a16="http://schemas.microsoft.com/office/drawing/2014/main" id="{FB659353-0DED-47AE-9597-E82F6188424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4615" y="0"/>
                            <a:ext cx="247650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9" name="_s1166"/>
                        <wps:cNvSpPr>
                          <a:spLocks noChangeArrowheads="1"/>
                        </wps:cNvSpPr>
                        <wps:spPr bwMode="auto">
                          <a:xfrm>
                            <a:off x="202860" y="3898560"/>
                            <a:ext cx="810260" cy="11531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DDFC69C" w14:textId="77777777" w:rsidR="00750E58" w:rsidRDefault="00750E58" w:rsidP="00750E58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  <w:p w14:paraId="3CD35159" w14:textId="0B8880D3" w:rsidR="00750E58" w:rsidRDefault="006C7327" w:rsidP="00750E5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HR Business Partner - Medicine</w:t>
                              </w:r>
                            </w:p>
                            <w:p w14:paraId="11E494C8" w14:textId="77777777" w:rsidR="00750E58" w:rsidRDefault="00750E58" w:rsidP="00750E5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  <w:p w14:paraId="0B631CAC" w14:textId="77777777" w:rsidR="00750E58" w:rsidRDefault="00750E58" w:rsidP="00750E58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0" name="_s1166"/>
                        <wps:cNvSpPr>
                          <a:spLocks noChangeArrowheads="1"/>
                        </wps:cNvSpPr>
                        <wps:spPr bwMode="auto">
                          <a:xfrm>
                            <a:off x="1124880" y="3898560"/>
                            <a:ext cx="810260" cy="11531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66283F1" w14:textId="77777777" w:rsidR="00750E58" w:rsidRDefault="00750E58" w:rsidP="00750E58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  <w:p w14:paraId="6C6C9548" w14:textId="076F7798" w:rsidR="00750E58" w:rsidRDefault="006C7327" w:rsidP="00750E5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Divisional Finance Manager</w:t>
                              </w:r>
                            </w:p>
                            <w:p w14:paraId="1CA7D81B" w14:textId="77777777" w:rsidR="00750E58" w:rsidRDefault="00750E58" w:rsidP="00750E58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  <w:p w14:paraId="7F68B5F2" w14:textId="77777777" w:rsidR="00750E58" w:rsidRDefault="00750E58" w:rsidP="00750E58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1" name="AutoShape 449"/>
                        <wps:cNvCnPr>
                          <a:cxnSpLocks noChangeShapeType="1"/>
                          <a:endCxn id="59" idx="0"/>
                        </wps:cNvCnPr>
                        <wps:spPr bwMode="auto">
                          <a:xfrm flipH="1">
                            <a:off x="607990" y="3090813"/>
                            <a:ext cx="9230" cy="80774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449"/>
                        <wps:cNvCnPr>
                          <a:cxnSpLocks noChangeShapeType="1"/>
                        </wps:cNvCnPr>
                        <wps:spPr bwMode="auto">
                          <a:xfrm>
                            <a:off x="1623060" y="3109726"/>
                            <a:ext cx="7620" cy="79933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V="1">
                            <a:off x="6134100" y="3079184"/>
                            <a:ext cx="6721757" cy="464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 flipH="1">
                            <a:off x="609260" y="3076744"/>
                            <a:ext cx="5875360" cy="3221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AutoShape 198"/>
                        <wps:cNvSpPr>
                          <a:spLocks noChangeArrowheads="1"/>
                        </wps:cNvSpPr>
                        <wps:spPr bwMode="auto">
                          <a:xfrm>
                            <a:off x="7159920" y="4698660"/>
                            <a:ext cx="786765" cy="1146810"/>
                          </a:xfrm>
                          <a:prstGeom prst="flowChartAlternateProcess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6EEA00" w14:textId="77777777" w:rsidR="00782C67" w:rsidRDefault="00782C67" w:rsidP="00782C67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  <w:p w14:paraId="6013DC23" w14:textId="77777777" w:rsidR="00782C67" w:rsidRDefault="00782C67" w:rsidP="00782C67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  <w:p w14:paraId="603C8B3E" w14:textId="38FCA11D" w:rsidR="00782C67" w:rsidRDefault="00782C67" w:rsidP="00782C6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Associate Director</w:t>
                              </w:r>
                            </w:p>
                            <w:p w14:paraId="4EBDBA2A" w14:textId="227D549A" w:rsidR="00782C67" w:rsidRDefault="00782C67" w:rsidP="00782C6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(Clinical Services)</w:t>
                              </w:r>
                            </w:p>
                            <w:p w14:paraId="3D234E45" w14:textId="77777777" w:rsidR="00782C67" w:rsidRDefault="00782C67" w:rsidP="00782C67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198"/>
                        <wps:cNvSpPr>
                          <a:spLocks noChangeArrowheads="1"/>
                        </wps:cNvSpPr>
                        <wps:spPr bwMode="auto">
                          <a:xfrm>
                            <a:off x="6179820" y="4732020"/>
                            <a:ext cx="837225" cy="1146810"/>
                          </a:xfrm>
                          <a:prstGeom prst="flowChartAlternateProcess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E61A7E" w14:textId="77777777" w:rsidR="00782C67" w:rsidRDefault="00782C67" w:rsidP="00782C67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  <w:p w14:paraId="45933C60" w14:textId="77777777" w:rsidR="00782C67" w:rsidRDefault="00782C67" w:rsidP="00782C67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  <w:p w14:paraId="3C7FF83B" w14:textId="6E7ECDBA" w:rsidR="00782C67" w:rsidRDefault="00782C67" w:rsidP="00782C6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 xml:space="preserve">Associate Director </w:t>
                              </w:r>
                            </w:p>
                            <w:p w14:paraId="11A7527B" w14:textId="2206FB83" w:rsidR="00782C67" w:rsidRDefault="00782C67" w:rsidP="00782C6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(Governance)</w:t>
                              </w:r>
                            </w:p>
                            <w:p w14:paraId="1462C29B" w14:textId="77777777" w:rsidR="00782C67" w:rsidRDefault="00782C67" w:rsidP="00782C67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199"/>
                        <wps:cNvCnPr>
                          <a:cxnSpLocks noChangeShapeType="1"/>
                          <a:endCxn id="42" idx="0"/>
                        </wps:cNvCnPr>
                        <wps:spPr bwMode="auto">
                          <a:xfrm>
                            <a:off x="12853966" y="3063001"/>
                            <a:ext cx="1891" cy="23284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199"/>
                        <wps:cNvCnPr>
                          <a:cxnSpLocks noChangeShapeType="1"/>
                        </wps:cNvCnPr>
                        <wps:spPr bwMode="auto">
                          <a:xfrm flipH="1">
                            <a:off x="7058954" y="4386003"/>
                            <a:ext cx="1906" cy="21838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 flipV="1">
                            <a:off x="6530340" y="4587240"/>
                            <a:ext cx="991214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AutoShape 197"/>
                        <wps:cNvCnPr>
                          <a:cxnSpLocks noChangeShapeType="1"/>
                        </wps:cNvCnPr>
                        <wps:spPr bwMode="auto">
                          <a:xfrm>
                            <a:off x="6530340" y="4572000"/>
                            <a:ext cx="2540" cy="1676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197"/>
                        <wps:cNvCnPr>
                          <a:cxnSpLocks noChangeShapeType="1"/>
                        </wps:cNvCnPr>
                        <wps:spPr bwMode="auto">
                          <a:xfrm>
                            <a:off x="7513320" y="4587240"/>
                            <a:ext cx="0" cy="1114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_s1166"/>
                        <wps:cNvSpPr>
                          <a:spLocks noChangeArrowheads="1"/>
                        </wps:cNvSpPr>
                        <wps:spPr bwMode="auto">
                          <a:xfrm>
                            <a:off x="2991780" y="3929040"/>
                            <a:ext cx="810260" cy="11531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B41727B" w14:textId="77777777" w:rsidR="00E07152" w:rsidRDefault="00E07152" w:rsidP="00E07152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  <w:p w14:paraId="2A805675" w14:textId="58066299" w:rsidR="00E07152" w:rsidRDefault="00E07152" w:rsidP="00E0715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GP OOH, CURE, Mortuary, Chaplaincy</w:t>
                              </w:r>
                            </w:p>
                            <w:p w14:paraId="3C2B4D18" w14:textId="77777777" w:rsidR="00E07152" w:rsidRDefault="00E07152" w:rsidP="00E0715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</w:p>
                            <w:p w14:paraId="08D1A2A4" w14:textId="0801761B" w:rsidR="00E07152" w:rsidRDefault="00E07152" w:rsidP="00E0715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Directorate Manager</w:t>
                              </w:r>
                            </w:p>
                            <w:p w14:paraId="3B1C9A37" w14:textId="5354F07E" w:rsidR="00E07152" w:rsidRDefault="00E07152" w:rsidP="00E0715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</w:p>
                            <w:p w14:paraId="6D592BC4" w14:textId="77777777" w:rsidR="00E07152" w:rsidRPr="00E07152" w:rsidRDefault="00E07152" w:rsidP="00E07152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E07152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  <w:p w14:paraId="10F0F544" w14:textId="5863115D" w:rsidR="00E07152" w:rsidRDefault="00E07152" w:rsidP="00E07152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06FDFD4F" w14:textId="77777777" w:rsidR="00E07152" w:rsidRDefault="00E07152" w:rsidP="00E07152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3" name="AutoShape 449"/>
                        <wps:cNvCnPr>
                          <a:cxnSpLocks noChangeShapeType="1"/>
                        </wps:cNvCnPr>
                        <wps:spPr bwMode="auto">
                          <a:xfrm>
                            <a:off x="3441995" y="3104515"/>
                            <a:ext cx="0" cy="80454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449"/>
                        <wps:cNvCnPr>
                          <a:cxnSpLocks noChangeShapeType="1"/>
                        </wps:cNvCnPr>
                        <wps:spPr bwMode="auto">
                          <a:xfrm>
                            <a:off x="6604295" y="1588197"/>
                            <a:ext cx="0" cy="148854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49"/>
                        <wps:cNvCnPr>
                          <a:cxnSpLocks noChangeShapeType="1"/>
                        </wps:cNvCnPr>
                        <wps:spPr bwMode="auto">
                          <a:xfrm>
                            <a:off x="5423195" y="1575293"/>
                            <a:ext cx="0" cy="150145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449"/>
                        <wps:cNvCnPr>
                          <a:cxnSpLocks noChangeShapeType="1"/>
                        </wps:cNvCnPr>
                        <wps:spPr bwMode="auto">
                          <a:xfrm flipH="1">
                            <a:off x="5423195" y="3083831"/>
                            <a:ext cx="1" cy="79859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198"/>
                        <wps:cNvSpPr>
                          <a:spLocks noChangeArrowheads="1"/>
                        </wps:cNvSpPr>
                        <wps:spPr bwMode="auto">
                          <a:xfrm>
                            <a:off x="2016609" y="5598750"/>
                            <a:ext cx="836930" cy="1146810"/>
                          </a:xfrm>
                          <a:prstGeom prst="flowChartAlternateProcess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0B451A" w14:textId="77777777" w:rsidR="00AA3469" w:rsidRDefault="00AA3469" w:rsidP="00AA3469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  <w:p w14:paraId="0F66C473" w14:textId="77777777" w:rsidR="00AA3469" w:rsidRDefault="00AA3469" w:rsidP="00AA3469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  <w:p w14:paraId="1955A078" w14:textId="089CFAFC" w:rsidR="00AA3469" w:rsidRDefault="00B10416" w:rsidP="00AA346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 xml:space="preserve"> Divisional Deputy Head of Governance</w:t>
                              </w:r>
                            </w:p>
                            <w:p w14:paraId="04F9D511" w14:textId="77777777" w:rsidR="00AA3469" w:rsidRDefault="00AA3469" w:rsidP="00AA3469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197"/>
                        <wps:cNvCnPr>
                          <a:cxnSpLocks noChangeShapeType="1"/>
                        </wps:cNvCnPr>
                        <wps:spPr bwMode="auto">
                          <a:xfrm flipH="1">
                            <a:off x="2457111" y="5217822"/>
                            <a:ext cx="1" cy="38092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198"/>
                        <wps:cNvSpPr>
                          <a:spLocks noChangeArrowheads="1"/>
                        </wps:cNvSpPr>
                        <wps:spPr bwMode="auto">
                          <a:xfrm>
                            <a:off x="3370875" y="5580675"/>
                            <a:ext cx="836930" cy="1115400"/>
                          </a:xfrm>
                          <a:prstGeom prst="flowChartAlternateProcess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64A0D7" w14:textId="2A3C36AF" w:rsidR="00995FC0" w:rsidRDefault="00995FC0" w:rsidP="00995FC0">
                              <w:pP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627B3DDB" w14:textId="77777777" w:rsidR="00995FC0" w:rsidRDefault="00995FC0" w:rsidP="00995FC0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  <w:p w14:paraId="2D00EE06" w14:textId="3954F9D7" w:rsidR="00995FC0" w:rsidRDefault="00995FC0" w:rsidP="00995FC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 xml:space="preserve"> Divisional Business &amp; </w:t>
                              </w:r>
                              <w:r w:rsidR="009072C2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Performance Manager</w:t>
                              </w:r>
                            </w:p>
                            <w:p w14:paraId="5F3F5AFE" w14:textId="42E8A706" w:rsidR="00995FC0" w:rsidRDefault="00995FC0" w:rsidP="00995FC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</w:p>
                            <w:p w14:paraId="17B83280" w14:textId="77777777" w:rsidR="00995FC0" w:rsidRDefault="00995FC0" w:rsidP="00995FC0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198"/>
                        <wps:cNvSpPr>
                          <a:spLocks noChangeArrowheads="1"/>
                        </wps:cNvSpPr>
                        <wps:spPr bwMode="auto">
                          <a:xfrm>
                            <a:off x="4360728" y="5574665"/>
                            <a:ext cx="836930" cy="1117350"/>
                          </a:xfrm>
                          <a:prstGeom prst="flowChartAlternateProcess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C514BD" w14:textId="02230EC7" w:rsidR="00995FC0" w:rsidRDefault="00995FC0" w:rsidP="00995FC0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  <w:p w14:paraId="15FA8A2A" w14:textId="77777777" w:rsidR="00995FC0" w:rsidRDefault="00995FC0" w:rsidP="00995FC0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  <w:p w14:paraId="457873B5" w14:textId="0CFAEF58" w:rsidR="00995FC0" w:rsidRDefault="00995FC0" w:rsidP="00995FC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 xml:space="preserve">Divisional Business &amp; </w:t>
                              </w:r>
                              <w:r w:rsidR="009072C2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Performance Manager</w:t>
                              </w:r>
                            </w:p>
                            <w:p w14:paraId="5985AE0B" w14:textId="2CD06880" w:rsidR="00995FC0" w:rsidRDefault="00995FC0" w:rsidP="00995FC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</w:p>
                            <w:p w14:paraId="7872D4A1" w14:textId="77777777" w:rsidR="00995FC0" w:rsidRDefault="00995FC0" w:rsidP="00995FC0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199"/>
                        <wps:cNvCnPr>
                          <a:cxnSpLocks noChangeShapeType="1"/>
                        </wps:cNvCnPr>
                        <wps:spPr bwMode="auto">
                          <a:xfrm flipH="1">
                            <a:off x="4256700" y="5196840"/>
                            <a:ext cx="1905" cy="2178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 flipV="1">
                            <a:off x="3742350" y="5407025"/>
                            <a:ext cx="9906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AutoShape 197"/>
                        <wps:cNvCnPr>
                          <a:cxnSpLocks noChangeShapeType="1"/>
                        </wps:cNvCnPr>
                        <wps:spPr bwMode="auto">
                          <a:xfrm>
                            <a:off x="3739810" y="5430135"/>
                            <a:ext cx="2540" cy="1676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197"/>
                        <wps:cNvCnPr>
                          <a:cxnSpLocks noChangeShapeType="1"/>
                        </wps:cNvCnPr>
                        <wps:spPr bwMode="auto">
                          <a:xfrm>
                            <a:off x="4741500" y="5407025"/>
                            <a:ext cx="2540" cy="1676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FBAB6E2" id="Canvas 46" o:spid="_x0000_s1026" editas="canvas" style="width:1102.45pt;height:687.55pt;mso-position-horizontal-relative:char;mso-position-vertical-relative:line" coordsize="140011,8731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0011;height:87318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49" o:spid="_x0000_s1028" type="#_x0000_t32" style="position:absolute;left:77651;top:15799;width:0;height:151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" strokeweight="1.5pt"/>
                <v:shape id="_s1034" o:spid="_x0000_s1029" type="#_x0000_t32" style="position:absolute;left:61731;top:14223;width:2592;height:4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" strokeweight="2.25pt"/>
                <v:roundrect id="_s1028" o:spid="_x0000_s1030" style="position:absolute;left:61996;top:3664;width:8631;height:122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" fillcolor="#bbe0e3">
                  <v:textbox>
                    <w:txbxContent>
                      <w:p w14:paraId="0B0A1739" w14:textId="77777777" w:rsidR="00994A15" w:rsidRPr="004F502B" w:rsidRDefault="00994A15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1D298ED8" w14:textId="77777777" w:rsidR="00994A15" w:rsidRPr="004F502B" w:rsidRDefault="00994A15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5E59C397" w14:textId="77777777" w:rsidR="00994A15" w:rsidRPr="004F502B" w:rsidRDefault="00994A15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4F502B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Divisional Medical Director</w:t>
                        </w:r>
                      </w:p>
                      <w:p w14:paraId="34B170DE" w14:textId="77777777" w:rsidR="00994A15" w:rsidRPr="004F502B" w:rsidRDefault="00994A15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1643B58A" w14:textId="77777777" w:rsidR="00994A15" w:rsidRPr="004F502B" w:rsidRDefault="00681FB6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4F502B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Dr Abdul Ashish</w:t>
                        </w:r>
                      </w:p>
                      <w:p w14:paraId="3E982E26" w14:textId="77777777" w:rsidR="00994A15" w:rsidRPr="004F502B" w:rsidRDefault="00994A15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4"/>
                          </w:rPr>
                        </w:pPr>
                      </w:p>
                      <w:p w14:paraId="6F2F386D" w14:textId="77777777" w:rsidR="00994A15" w:rsidRPr="004F502B" w:rsidRDefault="00994A15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4"/>
                          </w:rPr>
                        </w:pPr>
                      </w:p>
                    </w:txbxContent>
                  </v:textbox>
                </v:roundrect>
                <v:roundrect id="_s1031" o:spid="_x0000_s1031" style="position:absolute;left:50253;top:3569;width:8632;height:121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" fillcolor="#bbe0e3">
                  <v:textbox inset="0,0,0,0">
                    <w:txbxContent>
                      <w:p w14:paraId="3CAC07F3" w14:textId="77777777" w:rsidR="00994A15" w:rsidRPr="004F502B" w:rsidRDefault="00994A15" w:rsidP="004F502B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A60E73">
                          <w:rPr>
                            <w:rFonts w:ascii="Arial" w:hAnsi="Arial" w:cs="Arial"/>
                            <w:sz w:val="11"/>
                            <w:szCs w:val="13"/>
                          </w:rPr>
                          <w:t xml:space="preserve"> </w:t>
                        </w:r>
                        <w:r w:rsidRPr="004F502B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Director of Operations</w:t>
                        </w:r>
                        <w:r w:rsidR="000F7F23" w:rsidRPr="004F502B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 xml:space="preserve"> </w:t>
                        </w:r>
                      </w:p>
                      <w:p w14:paraId="2EB9C2C1" w14:textId="77777777" w:rsidR="000F7F23" w:rsidRPr="004F502B" w:rsidRDefault="000F7F23" w:rsidP="004F502B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27714460" w14:textId="723E34A1" w:rsidR="00994A15" w:rsidRDefault="001C68C3" w:rsidP="00070DCC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Neil Gregory</w:t>
                        </w:r>
                      </w:p>
                    </w:txbxContent>
                  </v:textbox>
                </v:roundrect>
                <v:roundrect id="_s1041" o:spid="_x0000_s1032" style="position:absolute;left:66505;top:32903;width:8628;height:108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" fillcolor="#bbe0e3">
                  <v:textbox inset="0,0,0,0">
                    <w:txbxContent>
                      <w:p w14:paraId="48E51B9E" w14:textId="77777777" w:rsidR="00FE3E5A" w:rsidRPr="008F4B4A" w:rsidRDefault="00FE3E5A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8F4B4A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 xml:space="preserve">Chief Pharmacist </w:t>
                        </w:r>
                      </w:p>
                      <w:p w14:paraId="18615BEF" w14:textId="77777777" w:rsidR="00FE3E5A" w:rsidRPr="004F502B" w:rsidRDefault="00FE3E5A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1C56BB76" w14:textId="77777777" w:rsidR="00994A15" w:rsidRPr="004F502B" w:rsidRDefault="00994A15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46626234" w14:textId="77777777" w:rsidR="00994A15" w:rsidRPr="004F502B" w:rsidRDefault="00994A15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roundrect>
                <v:roundrect id="_s1045" o:spid="_x0000_s1033" style="position:absolute;left:81229;top:32975;width:8623;height:239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" fillcolor="#bbe0e3">
                  <v:textbox inset="0,0,0,0">
                    <w:txbxContent>
                      <w:p w14:paraId="17400FF2" w14:textId="77777777" w:rsidR="00FB4355" w:rsidRPr="004F502B" w:rsidRDefault="00FB4355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0FB06992" w14:textId="77777777" w:rsidR="004D373A" w:rsidRPr="008F4B4A" w:rsidRDefault="004D373A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8F4B4A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Gastroenterology, Diabetes, Haematology</w:t>
                        </w:r>
                      </w:p>
                      <w:p w14:paraId="7DCEB16B" w14:textId="5AC60D3A" w:rsidR="00FE3E5A" w:rsidRDefault="00FE3E5A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7AF64508" w14:textId="16C40E9A" w:rsidR="005129B8" w:rsidRDefault="005129B8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8F4B4A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Clinical Director</w:t>
                        </w:r>
                      </w:p>
                      <w:p w14:paraId="7A70DEEB" w14:textId="77777777" w:rsidR="008F4B4A" w:rsidRPr="008F4B4A" w:rsidRDefault="008F4B4A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</w:p>
                      <w:p w14:paraId="76C503A0" w14:textId="77777777" w:rsidR="005129B8" w:rsidRDefault="005129B8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0EF7165E" w14:textId="77777777" w:rsidR="008F4B4A" w:rsidRPr="008F4B4A" w:rsidRDefault="005129B8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8F4B4A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 xml:space="preserve">Deputy </w:t>
                        </w:r>
                        <w:r w:rsidR="008F4B4A" w:rsidRPr="008F4B4A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Directorate Manager</w:t>
                        </w:r>
                      </w:p>
                      <w:p w14:paraId="38FF68A2" w14:textId="77777777" w:rsidR="008F4B4A" w:rsidRDefault="008F4B4A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7D795C97" w14:textId="5245B2D1" w:rsidR="00FE3E5A" w:rsidRPr="004F502B" w:rsidRDefault="00D531B0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4F502B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ab/>
                        </w:r>
                        <w:r w:rsidR="00FE3E5A" w:rsidRPr="004F502B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  <w:p w14:paraId="33E1FD79" w14:textId="77777777" w:rsidR="00994A15" w:rsidRPr="004F502B" w:rsidRDefault="00994A15" w:rsidP="001F0DB8">
                        <w:pPr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71D1F940" w14:textId="2D612F16" w:rsidR="008F4B4A" w:rsidRPr="003240F3" w:rsidRDefault="008F4B4A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3240F3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Endoscopy</w:t>
                        </w:r>
                      </w:p>
                      <w:p w14:paraId="096618CA" w14:textId="0F1710F8" w:rsidR="008F4B4A" w:rsidRPr="003240F3" w:rsidRDefault="008F4B4A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3240F3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Standish</w:t>
                        </w:r>
                      </w:p>
                      <w:p w14:paraId="02F2B55E" w14:textId="7603E50C" w:rsidR="008F4B4A" w:rsidRPr="003240F3" w:rsidRDefault="008F4B4A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3240F3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Pemberton</w:t>
                        </w:r>
                      </w:p>
                      <w:p w14:paraId="0E76EAD5" w14:textId="2465F852" w:rsidR="008F4B4A" w:rsidRPr="003240F3" w:rsidRDefault="008F4B4A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3240F3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Shevington</w:t>
                        </w:r>
                      </w:p>
                      <w:p w14:paraId="76F4375B" w14:textId="425233FB" w:rsidR="008F4B4A" w:rsidRDefault="008F4B4A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3240F3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Gastro</w:t>
                        </w:r>
                      </w:p>
                      <w:p w14:paraId="66A0ED16" w14:textId="77777777" w:rsidR="003240F3" w:rsidRPr="003240F3" w:rsidRDefault="003240F3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</w:p>
                      <w:p w14:paraId="2055EA3A" w14:textId="4F92A3F8" w:rsidR="008F4B4A" w:rsidRPr="003240F3" w:rsidRDefault="003240F3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3240F3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Matron</w:t>
                        </w:r>
                      </w:p>
                      <w:p w14:paraId="47A93B3B" w14:textId="77777777" w:rsidR="003240F3" w:rsidRDefault="003240F3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17D30065" w14:textId="77777777" w:rsidR="003240F3" w:rsidRPr="004F502B" w:rsidRDefault="003240F3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roundrect>
                <v:shape id="AutoShape 197" o:spid="_x0000_s1034" type="#_x0000_t32" style="position:absolute;left:70857;top:30838;width:0;height:19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Nt3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XgC&#10;3y/xB8jlBwAA//8DAFBLAQItABQABgAIAAAAIQDb4fbL7gAAAIUBAAATAAAAAAAAAAAAAAAAAAAA&#10;AABbQ29udGVudF9UeXBlc10ueG1sUEsBAi0AFAAGAAgAAAAhAFr0LFu/AAAAFQEAAAsAAAAAAAAA&#10;AAAAAAAAHwEAAF9yZWxzLy5yZWxzUEsBAi0AFAAGAAgAAAAhAE+U23e+AAAA2wAAAA8AAAAAAAAA&#10;AAAAAAAABwIAAGRycy9kb3ducmV2LnhtbFBLBQYAAAAAAwADALcAAADyAgAAAAA=&#10;" strokeweight="1.5pt"/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98" o:spid="_x0000_s1035" type="#_x0000_t176" style="position:absolute;left:73730;top:4191;width:7872;height:1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" fillcolor="#b6dde8">
                  <v:textbox>
                    <w:txbxContent>
                      <w:p w14:paraId="336B2573" w14:textId="77777777" w:rsidR="005724F8" w:rsidRPr="004F502B" w:rsidRDefault="005724F8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1"/>
                          </w:rPr>
                        </w:pPr>
                      </w:p>
                      <w:p w14:paraId="30888D5C" w14:textId="77777777" w:rsidR="005724F8" w:rsidRPr="004F502B" w:rsidRDefault="005724F8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1"/>
                          </w:rPr>
                        </w:pPr>
                      </w:p>
                      <w:p w14:paraId="01A3E16F" w14:textId="77777777" w:rsidR="00994A15" w:rsidRPr="007E782D" w:rsidRDefault="008D0C13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1"/>
                          </w:rPr>
                        </w:pPr>
                        <w:r w:rsidRPr="007E782D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1"/>
                          </w:rPr>
                          <w:t>Divisional Director Nursing</w:t>
                        </w:r>
                      </w:p>
                      <w:p w14:paraId="070C1F18" w14:textId="77777777" w:rsidR="00994A15" w:rsidRPr="004F502B" w:rsidRDefault="00994A15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1"/>
                          </w:rPr>
                        </w:pPr>
                      </w:p>
                      <w:p w14:paraId="77117EEF" w14:textId="31FF4FD9" w:rsidR="008D0C13" w:rsidRPr="004F502B" w:rsidRDefault="00727EBC" w:rsidP="00242EC6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1"/>
                          </w:rPr>
                          <w:t>Rebecca McCarren</w:t>
                        </w:r>
                      </w:p>
                    </w:txbxContent>
                  </v:textbox>
                </v:shape>
                <v:roundrect id="_s1138" o:spid="_x0000_s1036" style="position:absolute;left:20356;top:38985;width:8624;height:1302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" fillcolor="#bbe0e3">
                  <v:textbox inset="0,0,0,0">
                    <w:txbxContent>
                      <w:p w14:paraId="5F6B2B60" w14:textId="01FDC8B0" w:rsidR="007E782D" w:rsidRPr="00AC5DBD" w:rsidRDefault="00AC5DBD" w:rsidP="00AC5DBD">
                        <w:pPr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AC5DBD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 xml:space="preserve">      </w:t>
                        </w:r>
                        <w:r w:rsidR="007E782D" w:rsidRPr="00AC5DBD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Governance</w:t>
                        </w:r>
                      </w:p>
                      <w:p w14:paraId="6E6A298C" w14:textId="0008BB6B" w:rsidR="007E782D" w:rsidRDefault="007E782D" w:rsidP="00541242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6A0AA32E" w14:textId="77777777" w:rsidR="00AC5DBD" w:rsidRDefault="00AC5DBD" w:rsidP="00541242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156946E5" w14:textId="080A826C" w:rsidR="007E782D" w:rsidRPr="00AC5DBD" w:rsidRDefault="007E782D" w:rsidP="0054124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AC5DBD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Clinical Director</w:t>
                        </w:r>
                      </w:p>
                      <w:p w14:paraId="163A0F9A" w14:textId="77777777" w:rsidR="00AC5DBD" w:rsidRDefault="00AC5DBD" w:rsidP="00541242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5058409B" w14:textId="77777777" w:rsidR="007E782D" w:rsidRDefault="007E782D" w:rsidP="00541242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0BD2C780" w14:textId="77777777" w:rsidR="007E782D" w:rsidRDefault="007E782D" w:rsidP="00AC5DBD">
                        <w:pPr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6273CEDD" w14:textId="7CEC2EF7" w:rsidR="00994A15" w:rsidRPr="00AC5DBD" w:rsidRDefault="00994A15" w:rsidP="0054124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AC5DBD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 xml:space="preserve">Divisional </w:t>
                        </w:r>
                        <w:r w:rsidR="005A32D9" w:rsidRPr="00AC5DBD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 xml:space="preserve">Head of </w:t>
                        </w:r>
                        <w:r w:rsidRPr="00AC5DBD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Governance</w:t>
                        </w:r>
                      </w:p>
                      <w:p w14:paraId="0FD3E4E8" w14:textId="77777777" w:rsidR="00E05733" w:rsidRPr="004F502B" w:rsidRDefault="00E05733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7FCCC2C2" w14:textId="77777777" w:rsidR="00C532A8" w:rsidRPr="004F502B" w:rsidRDefault="00C532A8" w:rsidP="00C532A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6D587FDD" w14:textId="77777777" w:rsidR="00C532A8" w:rsidRPr="004F502B" w:rsidRDefault="00C532A8" w:rsidP="00C532A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roundrect>
                <v:shape id="AutoShape 319" o:spid="_x0000_s1037" type="#_x0000_t32" style="position:absolute;left:85603;top:30838;width:8;height:21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3ZG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WQE&#10;3y/xB8jlBwAA//8DAFBLAQItABQABgAIAAAAIQDb4fbL7gAAAIUBAAATAAAAAAAAAAAAAAAAAAAA&#10;AABbQ29udGVudF9UeXBlc10ueG1sUEsBAi0AFAAGAAgAAAAhAFr0LFu/AAAAFQEAAAsAAAAAAAAA&#10;AAAAAAAAHwEAAF9yZWxzLy5yZWxzUEsBAi0AFAAGAAgAAAAhAFXTdka+AAAA2wAAAA8AAAAAAAAA&#10;AAAAAAAABwIAAGRycy9kb3ducmV2LnhtbFBLBQYAAAAAAwADALcAAADyAgAAAAA=&#10;" strokeweight="1.5pt"/>
                <v:shape id="AutoShape 320" o:spid="_x0000_s1038" type="#_x0000_t176" style="position:absolute;left:50393;top:38824;width:8628;height:10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" fillcolor="#b6dde8">
                  <v:textbox>
                    <w:txbxContent>
                      <w:p w14:paraId="4300BC43" w14:textId="77777777" w:rsidR="005724F8" w:rsidRPr="004F502B" w:rsidRDefault="005724F8" w:rsidP="001536F3">
                        <w:pPr>
                          <w:rPr>
                            <w:rFonts w:ascii="Arial" w:hAnsi="Arial" w:cs="Arial"/>
                            <w:sz w:val="13"/>
                            <w:szCs w:val="11"/>
                          </w:rPr>
                        </w:pPr>
                      </w:p>
                      <w:p w14:paraId="43D2986A" w14:textId="77777777" w:rsidR="00FE3E5A" w:rsidRPr="007E782D" w:rsidRDefault="00FE3E5A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1"/>
                          </w:rPr>
                        </w:pPr>
                        <w:r w:rsidRPr="007E782D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1"/>
                          </w:rPr>
                          <w:t>Head of Nursing</w:t>
                        </w:r>
                      </w:p>
                      <w:p w14:paraId="012E0330" w14:textId="77777777" w:rsidR="008D0C13" w:rsidRPr="004F502B" w:rsidRDefault="008D0C13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1"/>
                          </w:rPr>
                        </w:pPr>
                      </w:p>
                      <w:p w14:paraId="5D3CF265" w14:textId="77777777" w:rsidR="004856BA" w:rsidRPr="004F502B" w:rsidRDefault="004856BA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1"/>
                          </w:rPr>
                        </w:pPr>
                      </w:p>
                    </w:txbxContent>
                  </v:textbox>
                </v:shape>
                <v:shape id="AutoShape 348" o:spid="_x0000_s1039" type="#_x0000_t32" style="position:absolute;left:96463;top:30806;width:4;height:23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" strokeweight="1.5pt"/>
                <v:shape id="AutoShape 349" o:spid="_x0000_s1040" type="#_x0000_t32" style="position:absolute;left:107307;top:30939;width:0;height:18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4y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WQK&#10;3y/xB8jlBwAA//8DAFBLAQItABQABgAIAAAAIQDb4fbL7gAAAIUBAAATAAAAAAAAAAAAAAAAAAAA&#10;AABbQ29udGVudF9UeXBlc10ueG1sUEsBAi0AFAAGAAgAAAAhAFr0LFu/AAAAFQEAAAsAAAAAAAAA&#10;AAAAAAAAHwEAAF9yZWxzLy5yZWxzUEsBAi0AFAAGAAgAAAAhANo67jK+AAAA2wAAAA8AAAAAAAAA&#10;AAAAAAAABwIAAGRycy9kb3ducmV2LnhtbFBLBQYAAAAAAwADALcAAADyAgAAAAA=&#10;" strokeweight="1.5pt"/>
                <v:shape id="AutoShape 353" o:spid="_x0000_s1041" type="#_x0000_t32" style="position:absolute;left:117391;top:30791;width:8;height:22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d/b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" strokeweight="1.5pt"/>
                <v:roundrect id="_s1420" o:spid="_x0000_s1042" style="position:absolute;left:113443;top:33045;width:8628;height:237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" fillcolor="#bbe0e3">
                  <v:textbox inset="0,0,0,0">
                    <w:txbxContent>
                      <w:p w14:paraId="7D1DBE01" w14:textId="77777777" w:rsidR="009D78B7" w:rsidRDefault="003240F3" w:rsidP="003240F3">
                        <w:pP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t xml:space="preserve">         </w:t>
                        </w:r>
                        <w:r w:rsidR="009D78B7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76AECC0" w14:textId="223F9AAE" w:rsidR="003240F3" w:rsidRPr="009D78B7" w:rsidRDefault="003240F3" w:rsidP="009D78B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9D78B7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A &amp; E</w:t>
                        </w:r>
                      </w:p>
                      <w:p w14:paraId="4C797938" w14:textId="77777777" w:rsidR="009D78B7" w:rsidRPr="009D78B7" w:rsidRDefault="009D78B7" w:rsidP="003240F3">
                        <w:pPr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</w:p>
                      <w:p w14:paraId="60700827" w14:textId="28EF2A4A" w:rsidR="0085142F" w:rsidRPr="009D78B7" w:rsidRDefault="0085142F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9D78B7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Clinical Director</w:t>
                        </w:r>
                      </w:p>
                      <w:p w14:paraId="701BCF89" w14:textId="77777777" w:rsidR="0085142F" w:rsidRPr="009D78B7" w:rsidRDefault="0085142F" w:rsidP="009D78B7">
                        <w:pPr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1ADC766E" w14:textId="16B80A98" w:rsidR="009D78B7" w:rsidRPr="009D78B7" w:rsidRDefault="009D78B7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0F1F32AE" w14:textId="092679C6" w:rsidR="009D78B7" w:rsidRPr="009D78B7" w:rsidRDefault="009D78B7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9D78B7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Directorate Manager</w:t>
                        </w:r>
                      </w:p>
                      <w:p w14:paraId="241A4679" w14:textId="77777777" w:rsidR="009D78B7" w:rsidRPr="009D78B7" w:rsidRDefault="009D78B7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</w:p>
                      <w:p w14:paraId="02A6EA40" w14:textId="77777777" w:rsidR="009D78B7" w:rsidRPr="009D78B7" w:rsidRDefault="009D78B7" w:rsidP="009D78B7">
                        <w:pPr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</w:p>
                      <w:p w14:paraId="2D7B1846" w14:textId="7F5889AF" w:rsidR="009D78B7" w:rsidRPr="009D78B7" w:rsidRDefault="009D78B7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9D78B7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Head of Nursing</w:t>
                        </w:r>
                      </w:p>
                      <w:p w14:paraId="0FDB19B3" w14:textId="63759B94" w:rsidR="009D78B7" w:rsidRPr="009D78B7" w:rsidRDefault="009D78B7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0140AADF" w14:textId="28E7DBEB" w:rsidR="009D78B7" w:rsidRPr="009D78B7" w:rsidRDefault="009D78B7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61EC94F8" w14:textId="5D556151" w:rsidR="009D78B7" w:rsidRPr="009D78B7" w:rsidRDefault="009D78B7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9D78B7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Matron</w:t>
                        </w:r>
                      </w:p>
                      <w:p w14:paraId="2F834D73" w14:textId="77777777" w:rsidR="009D78B7" w:rsidRPr="009D78B7" w:rsidRDefault="009D78B7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3153BA6C" w14:textId="74238651" w:rsidR="009D78B7" w:rsidRPr="009D78B7" w:rsidRDefault="009D78B7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11E4BD67" w14:textId="77777777" w:rsidR="009D78B7" w:rsidRPr="004F502B" w:rsidRDefault="009D78B7" w:rsidP="001F0DB8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14:paraId="6CC56ECA" w14:textId="77777777" w:rsidR="0085142F" w:rsidRPr="004F502B" w:rsidRDefault="0085142F" w:rsidP="001F0DB8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roundrect>
                <v:roundrect id="_s1515" o:spid="_x0000_s1043" style="position:absolute;left:92308;top:32905;width:8624;height:370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" fillcolor="#bbe0e3">
                  <v:textbox inset="0,0,0,0">
                    <w:txbxContent>
                      <w:p w14:paraId="25E19695" w14:textId="77777777" w:rsidR="0085142F" w:rsidRPr="004F502B" w:rsidRDefault="0085142F" w:rsidP="003240F3">
                        <w:pPr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5A5A9E68" w14:textId="77777777" w:rsidR="0085142F" w:rsidRPr="003240F3" w:rsidRDefault="0085142F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3240F3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 xml:space="preserve">Therapies, Stroke Unit, Care of the Elderly, Neurology and Neuro Rehab </w:t>
                        </w:r>
                      </w:p>
                      <w:p w14:paraId="617BD22C" w14:textId="2A9FD1E7" w:rsidR="0085142F" w:rsidRDefault="0085142F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4807D871" w14:textId="77777777" w:rsidR="008F4B4A" w:rsidRPr="003240F3" w:rsidRDefault="008F4B4A" w:rsidP="008F4B4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3240F3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Clinical Director</w:t>
                        </w:r>
                      </w:p>
                      <w:p w14:paraId="504460B6" w14:textId="0DCE8D1A" w:rsidR="008F4B4A" w:rsidRPr="004F502B" w:rsidRDefault="008F4B4A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6AD33660" w14:textId="79AAAE57" w:rsidR="0085142F" w:rsidRDefault="008F4B4A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3240F3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Directorate Manager</w:t>
                        </w:r>
                      </w:p>
                      <w:p w14:paraId="23EF461B" w14:textId="77777777" w:rsidR="003240F3" w:rsidRPr="003240F3" w:rsidRDefault="003240F3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</w:p>
                      <w:p w14:paraId="7DE2C224" w14:textId="7F3ECCB2" w:rsidR="008F4B4A" w:rsidRDefault="008F4B4A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273FBEFA" w14:textId="0A36D1BF" w:rsidR="008F4B4A" w:rsidRPr="003240F3" w:rsidRDefault="008F4B4A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3240F3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Therapy Lead</w:t>
                        </w:r>
                      </w:p>
                      <w:p w14:paraId="1016F24C" w14:textId="77777777" w:rsidR="003240F3" w:rsidRDefault="003240F3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0161EDEB" w14:textId="24F0FCCE" w:rsidR="008F4B4A" w:rsidRDefault="008F4B4A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4C1F39A9" w14:textId="009B2A7C" w:rsidR="008F4B4A" w:rsidRDefault="003240F3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Acute Stroke Unit</w:t>
                        </w:r>
                      </w:p>
                      <w:p w14:paraId="5BB988F3" w14:textId="7E5D8910" w:rsidR="003240F3" w:rsidRDefault="003240F3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Astley</w:t>
                        </w:r>
                      </w:p>
                      <w:p w14:paraId="6560337B" w14:textId="18332D42" w:rsidR="003240F3" w:rsidRDefault="003240F3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Discharge Lounge</w:t>
                        </w:r>
                      </w:p>
                      <w:p w14:paraId="7E5C09A0" w14:textId="0437B7B3" w:rsidR="003240F3" w:rsidRDefault="003240F3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TIA/Stroke Nurses</w:t>
                        </w:r>
                      </w:p>
                      <w:p w14:paraId="0DBDE987" w14:textId="23FDD470" w:rsidR="003240F3" w:rsidRDefault="003240F3" w:rsidP="003240F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Admiral Nurse</w:t>
                        </w:r>
                      </w:p>
                      <w:p w14:paraId="40ED8DF1" w14:textId="3D6E9EE5" w:rsidR="003240F3" w:rsidRDefault="003240F3" w:rsidP="003240F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Planned Investigation Unit</w:t>
                        </w:r>
                      </w:p>
                      <w:p w14:paraId="57D28EC8" w14:textId="43BC7575" w:rsidR="003240F3" w:rsidRDefault="003240F3" w:rsidP="003240F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</w:p>
                      <w:p w14:paraId="2FF2EB70" w14:textId="19E85937" w:rsidR="003240F3" w:rsidRDefault="003240F3" w:rsidP="003240F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Matron</w:t>
                        </w:r>
                      </w:p>
                      <w:p w14:paraId="01B34124" w14:textId="54D6B15B" w:rsidR="003240F3" w:rsidRDefault="003240F3" w:rsidP="003240F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</w:p>
                      <w:p w14:paraId="125D8BA0" w14:textId="77777777" w:rsidR="003240F3" w:rsidRPr="003240F3" w:rsidRDefault="003240F3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687F609F" w14:textId="4F72488F" w:rsidR="003240F3" w:rsidRPr="003240F3" w:rsidRDefault="003240F3" w:rsidP="008705D2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0B856017" w14:textId="77777777" w:rsidR="008F4B4A" w:rsidRPr="004F502B" w:rsidRDefault="008F4B4A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roundrect>
                <v:roundrect id="_s1515" o:spid="_x0000_s1044" style="position:absolute;left:102927;top:32903;width:9087;height:240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" fillcolor="#bbe0e3">
                  <v:textbox inset="0,0,0,0">
                    <w:txbxContent>
                      <w:p w14:paraId="5FB01BCB" w14:textId="77777777" w:rsidR="003240F3" w:rsidRPr="003240F3" w:rsidRDefault="003240F3" w:rsidP="003240F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3240F3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Acute Medicine</w:t>
                        </w:r>
                      </w:p>
                      <w:p w14:paraId="288E8615" w14:textId="77777777" w:rsidR="003240F3" w:rsidRDefault="003240F3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1C993754" w14:textId="7087E5F9" w:rsidR="0085142F" w:rsidRPr="003240F3" w:rsidRDefault="0085142F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3240F3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Clinical Director</w:t>
                        </w:r>
                      </w:p>
                      <w:p w14:paraId="6E4DF9A9" w14:textId="77777777" w:rsidR="0085142F" w:rsidRPr="004F502B" w:rsidRDefault="0085142F" w:rsidP="003240F3">
                        <w:pPr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33C00876" w14:textId="69117115" w:rsidR="003240F3" w:rsidRDefault="003240F3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5D2C17C8" w14:textId="4F383F2F" w:rsidR="003240F3" w:rsidRPr="003240F3" w:rsidRDefault="003240F3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3240F3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Deputy Directorate Manager</w:t>
                        </w:r>
                      </w:p>
                      <w:p w14:paraId="3BDCDFBE" w14:textId="2380448E" w:rsidR="003240F3" w:rsidRDefault="003240F3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17C4B302" w14:textId="7013FF2F" w:rsidR="003240F3" w:rsidRDefault="003240F3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1073FFF8" w14:textId="3E3568D7" w:rsidR="003240F3" w:rsidRDefault="003240F3" w:rsidP="003240F3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MAU</w:t>
                        </w:r>
                      </w:p>
                      <w:p w14:paraId="2203E82F" w14:textId="336B7D8A" w:rsidR="003240F3" w:rsidRDefault="003240F3" w:rsidP="003240F3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Lowton</w:t>
                        </w:r>
                      </w:p>
                      <w:p w14:paraId="3DBBE369" w14:textId="130A044F" w:rsidR="003240F3" w:rsidRDefault="003240F3" w:rsidP="003240F3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Bryn North</w:t>
                        </w:r>
                      </w:p>
                      <w:p w14:paraId="02540286" w14:textId="08F975AD" w:rsidR="003240F3" w:rsidRDefault="003240F3" w:rsidP="003240F3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SDEC</w:t>
                        </w:r>
                      </w:p>
                      <w:p w14:paraId="652421D9" w14:textId="6DC8936C" w:rsidR="003240F3" w:rsidRPr="004F502B" w:rsidRDefault="003240F3" w:rsidP="003240F3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VTE/Anti-coag</w:t>
                        </w:r>
                      </w:p>
                      <w:p w14:paraId="16F19B10" w14:textId="77777777" w:rsidR="0085142F" w:rsidRPr="004F502B" w:rsidRDefault="0085142F" w:rsidP="001F0DB8">
                        <w:pPr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4DD66D9C" w14:textId="73DF4931" w:rsidR="0085142F" w:rsidRPr="003240F3" w:rsidRDefault="003240F3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3240F3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Matron</w:t>
                        </w:r>
                      </w:p>
                      <w:p w14:paraId="5807CBFE" w14:textId="3E29BE64" w:rsidR="003240F3" w:rsidRDefault="003240F3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roundrect>
                <v:roundrect id="_s1426" o:spid="_x0000_s1045" style="position:absolute;left:124244;top:32958;width:8628;height:352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" fillcolor="#bbe0e3">
                  <v:textbox inset="0,0,0,0">
                    <w:txbxContent>
                      <w:p w14:paraId="33FF5371" w14:textId="77777777" w:rsidR="0085142F" w:rsidRPr="00BA1CD0" w:rsidRDefault="0085142F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6530F44F" w14:textId="1718781A" w:rsidR="0085142F" w:rsidRPr="008C1340" w:rsidRDefault="0085142F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8C1340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Respiratory</w:t>
                        </w:r>
                        <w:r w:rsidR="004D373A" w:rsidRPr="008C1340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, Cardiology, Palliative Medicine</w:t>
                        </w:r>
                        <w:r w:rsidR="00991B0D" w:rsidRPr="008C1340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, Microbiology</w:t>
                        </w:r>
                      </w:p>
                      <w:p w14:paraId="20C4374B" w14:textId="2289F46A" w:rsidR="003561DF" w:rsidRDefault="003561DF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3B153172" w14:textId="77777777" w:rsidR="003561DF" w:rsidRPr="008C1340" w:rsidRDefault="003561DF" w:rsidP="003561D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8C1340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Clinical Director</w:t>
                        </w:r>
                      </w:p>
                      <w:p w14:paraId="221967DF" w14:textId="77777777" w:rsidR="0085142F" w:rsidRPr="00BA1CD0" w:rsidRDefault="0085142F" w:rsidP="003561DF">
                        <w:pPr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43B2A270" w14:textId="56E9DE3B" w:rsidR="0085142F" w:rsidRDefault="00242EC6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BA1CD0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 xml:space="preserve"> </w:t>
                        </w:r>
                      </w:p>
                      <w:p w14:paraId="263D3FAC" w14:textId="16C08101" w:rsidR="008C1340" w:rsidRDefault="008C1340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7221BCD5" w14:textId="46059FA7" w:rsidR="008C1340" w:rsidRPr="008C1340" w:rsidRDefault="008C1340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8C1340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Deputy Directorate Manager</w:t>
                        </w:r>
                      </w:p>
                      <w:p w14:paraId="60CAB051" w14:textId="5ADB0DC8" w:rsidR="008C1340" w:rsidRDefault="008C1340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2DE40607" w14:textId="181E003F" w:rsidR="008C1340" w:rsidRDefault="008C1340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51FC2BDB" w14:textId="48776858" w:rsidR="008C1340" w:rsidRPr="008C1340" w:rsidRDefault="008C1340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8C1340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Ince</w:t>
                        </w:r>
                      </w:p>
                      <w:p w14:paraId="27EADEB2" w14:textId="63825899" w:rsidR="008C1340" w:rsidRPr="008C1340" w:rsidRDefault="008C1340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8C1340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Cardiac Catheter Lab</w:t>
                        </w:r>
                      </w:p>
                      <w:p w14:paraId="1A8DC0EC" w14:textId="4A54D4E9" w:rsidR="008C1340" w:rsidRPr="008C1340" w:rsidRDefault="008C1340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8C1340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Coronary Care</w:t>
                        </w:r>
                      </w:p>
                      <w:p w14:paraId="3378DD51" w14:textId="637572AE" w:rsidR="008C1340" w:rsidRPr="008C1340" w:rsidRDefault="008C1340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8C1340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Respiratory</w:t>
                        </w:r>
                      </w:p>
                      <w:p w14:paraId="2BBD6E6E" w14:textId="04256DD0" w:rsidR="008C1340" w:rsidRPr="008C1340" w:rsidRDefault="008C1340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8C1340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Cardiology</w:t>
                        </w:r>
                      </w:p>
                      <w:p w14:paraId="2AF26768" w14:textId="09E2BDC5" w:rsidR="008C1340" w:rsidRPr="008C1340" w:rsidRDefault="008C1340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8C1340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Lung Cancer</w:t>
                        </w:r>
                      </w:p>
                      <w:p w14:paraId="5A96E530" w14:textId="6A06622D" w:rsidR="008C1340" w:rsidRPr="008C1340" w:rsidRDefault="008C1340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8C1340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Sleep Service</w:t>
                        </w:r>
                      </w:p>
                      <w:p w14:paraId="11F14B97" w14:textId="766CC9F9" w:rsidR="008C1340" w:rsidRPr="008C1340" w:rsidRDefault="008C1340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8C1340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COPD</w:t>
                        </w:r>
                      </w:p>
                      <w:p w14:paraId="618A1FF5" w14:textId="3492635F" w:rsidR="008C1340" w:rsidRDefault="008C1340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6EFAF825" w14:textId="68E5A761" w:rsidR="008C1340" w:rsidRPr="008C1340" w:rsidRDefault="008C1340" w:rsidP="001F0D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8C1340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Matron</w:t>
                        </w:r>
                      </w:p>
                      <w:p w14:paraId="23DED166" w14:textId="3613EC01" w:rsidR="008C1340" w:rsidRDefault="008C1340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7D46C688" w14:textId="1F3B5C6C" w:rsidR="003561DF" w:rsidRDefault="003561DF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43556F61" w14:textId="77777777" w:rsidR="003561DF" w:rsidRPr="00BA1CD0" w:rsidRDefault="003561DF" w:rsidP="001F0DB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roundrect>
                <v:roundrect id="_s1166" o:spid="_x0000_s1046" style="position:absolute;left:38909;top:39090;width:8106;height:128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" fillcolor="#bbe0e3">
                  <v:textbox inset="0,0,0,0">
                    <w:txbxContent>
                      <w:p w14:paraId="49FC99E3" w14:textId="77777777" w:rsidR="00E83589" w:rsidRDefault="00E83589" w:rsidP="00E83589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 </w:t>
                        </w:r>
                      </w:p>
                      <w:p w14:paraId="7AA86A9C" w14:textId="1FA90702" w:rsidR="00E83589" w:rsidRPr="00E83589" w:rsidRDefault="00E83589" w:rsidP="00E8358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E83589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 xml:space="preserve">Divisional </w:t>
                        </w:r>
                        <w:r w:rsidR="00D42D1E" w:rsidRPr="00E83589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General Manager</w:t>
                        </w:r>
                      </w:p>
                      <w:p w14:paraId="2A0ED803" w14:textId="77777777" w:rsidR="00E83589" w:rsidRDefault="00E83589" w:rsidP="00E83589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 </w:t>
                        </w:r>
                      </w:p>
                    </w:txbxContent>
                  </v:textbox>
                </v:roundrect>
                <v:shape id="AutoShape 449" o:spid="_x0000_s1047" type="#_x0000_t32" style="position:absolute;left:25031;top:31280;width:76;height:75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" strokeweight="1.5pt"/>
                <v:shape id="AutoShape 449" o:spid="_x0000_s1048" type="#_x0000_t32" style="position:absolute;left:43100;top:30939;width:0;height:80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" strokeweight="1.5pt"/>
                <v:shape id="Picture 58" o:spid="_x0000_s1049" type="#_x0000_t75" style="position:absolute;left:115246;width:24765;height:8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">
                  <v:imagedata r:id="rId7" o:title=""/>
                </v:shape>
                <v:roundrect id="_s1166" o:spid="_x0000_s1050" style="position:absolute;left:2028;top:38985;width:8103;height:11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" fillcolor="#bbe0e3">
                  <v:textbox inset="0,0,0,0">
                    <w:txbxContent>
                      <w:p w14:paraId="6DDFC69C" w14:textId="77777777" w:rsidR="00750E58" w:rsidRDefault="00750E58" w:rsidP="00750E58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 </w:t>
                        </w:r>
                      </w:p>
                      <w:p w14:paraId="3CD35159" w14:textId="0B8880D3" w:rsidR="00750E58" w:rsidRDefault="006C7327" w:rsidP="00750E5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HR Business Partner - Medicine</w:t>
                        </w:r>
                      </w:p>
                      <w:p w14:paraId="11E494C8" w14:textId="77777777" w:rsidR="00750E58" w:rsidRDefault="00750E58" w:rsidP="00750E5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 </w:t>
                        </w:r>
                      </w:p>
                      <w:p w14:paraId="0B631CAC" w14:textId="77777777" w:rsidR="00750E58" w:rsidRDefault="00750E58" w:rsidP="00750E58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 </w:t>
                        </w:r>
                      </w:p>
                    </w:txbxContent>
                  </v:textbox>
                </v:roundrect>
                <v:roundrect id="_s1166" o:spid="_x0000_s1051" style="position:absolute;left:11248;top:38985;width:8103;height:11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" fillcolor="#bbe0e3">
                  <v:textbox inset="0,0,0,0">
                    <w:txbxContent>
                      <w:p w14:paraId="666283F1" w14:textId="77777777" w:rsidR="00750E58" w:rsidRDefault="00750E58" w:rsidP="00750E58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 </w:t>
                        </w:r>
                      </w:p>
                      <w:p w14:paraId="6C6C9548" w14:textId="076F7798" w:rsidR="00750E58" w:rsidRDefault="006C7327" w:rsidP="00750E5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Divisional Finance Manager</w:t>
                        </w:r>
                      </w:p>
                      <w:p w14:paraId="1CA7D81B" w14:textId="77777777" w:rsidR="00750E58" w:rsidRDefault="00750E58" w:rsidP="00750E58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 </w:t>
                        </w:r>
                      </w:p>
                      <w:p w14:paraId="7F68B5F2" w14:textId="77777777" w:rsidR="00750E58" w:rsidRDefault="00750E58" w:rsidP="00750E58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 </w:t>
                        </w:r>
                      </w:p>
                    </w:txbxContent>
                  </v:textbox>
                </v:roundrect>
                <v:shape id="AutoShape 449" o:spid="_x0000_s1052" type="#_x0000_t32" style="position:absolute;left:6079;top:30908;width:93;height:807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" strokeweight="1.5pt"/>
                <v:shape id="AutoShape 449" o:spid="_x0000_s1053" type="#_x0000_t32" style="position:absolute;left:16230;top:31097;width:76;height:79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scs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XQM&#10;3y/xB8jlBwAA//8DAFBLAQItABQABgAIAAAAIQDb4fbL7gAAAIUBAAATAAAAAAAAAAAAAAAAAAAA&#10;AABbQ29udGVudF9UeXBlc10ueG1sUEsBAi0AFAAGAAgAAAAhAFr0LFu/AAAAFQEAAAsAAAAAAAAA&#10;AAAAAAAAHwEAAF9yZWxzLy5yZWxzUEsBAi0AFAAGAAgAAAAhALayxyy+AAAA2wAAAA8AAAAAAAAA&#10;AAAAAAAABwIAAGRycy9kb3ducmV2LnhtbFBLBQYAAAAAAwADALcAAADyAgAAAAA=&#10;" strokeweight="1.5pt"/>
                <v:line id="Straight Connector 8" o:spid="_x0000_s1054" style="position:absolute;flip:y;visibility:visible;mso-wrap-style:square" from="61341,30791" to="128558,30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" strokecolor="black [3040]"/>
                <v:line id="Straight Connector 28" o:spid="_x0000_s1055" style="position:absolute;flip:x;visibility:visible;mso-wrap-style:square" from="6092,30767" to="64846,31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" strokecolor="black [3040]"/>
                <v:shape id="AutoShape 198" o:spid="_x0000_s1056" type="#_x0000_t176" style="position:absolute;left:71599;top:46986;width:7867;height:1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" fillcolor="#b6dde8">
                  <v:textbox>
                    <w:txbxContent>
                      <w:p w14:paraId="5E6EEA00" w14:textId="77777777" w:rsidR="00782C67" w:rsidRDefault="00782C67" w:rsidP="00782C67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 </w:t>
                        </w:r>
                      </w:p>
                      <w:p w14:paraId="6013DC23" w14:textId="77777777" w:rsidR="00782C67" w:rsidRDefault="00782C67" w:rsidP="00782C67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 </w:t>
                        </w:r>
                      </w:p>
                      <w:p w14:paraId="603C8B3E" w14:textId="38FCA11D" w:rsidR="00782C67" w:rsidRDefault="00782C67" w:rsidP="00782C6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Associate Director</w:t>
                        </w:r>
                      </w:p>
                      <w:p w14:paraId="4EBDBA2A" w14:textId="227D549A" w:rsidR="00782C67" w:rsidRDefault="00782C67" w:rsidP="00782C6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(Clinical Services)</w:t>
                        </w:r>
                      </w:p>
                      <w:p w14:paraId="3D234E45" w14:textId="77777777" w:rsidR="00782C67" w:rsidRDefault="00782C67" w:rsidP="00782C67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shape id="AutoShape 198" o:spid="_x0000_s1057" type="#_x0000_t176" style="position:absolute;left:61798;top:47320;width:8372;height:1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" fillcolor="#b6dde8">
                  <v:textbox>
                    <w:txbxContent>
                      <w:p w14:paraId="7BE61A7E" w14:textId="77777777" w:rsidR="00782C67" w:rsidRDefault="00782C67" w:rsidP="00782C67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 </w:t>
                        </w:r>
                      </w:p>
                      <w:p w14:paraId="45933C60" w14:textId="77777777" w:rsidR="00782C67" w:rsidRDefault="00782C67" w:rsidP="00782C67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 </w:t>
                        </w:r>
                      </w:p>
                      <w:p w14:paraId="3C7FF83B" w14:textId="6E7ECDBA" w:rsidR="00782C67" w:rsidRDefault="00782C67" w:rsidP="00782C6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 xml:space="preserve">Associate Director </w:t>
                        </w:r>
                      </w:p>
                      <w:p w14:paraId="11A7527B" w14:textId="2206FB83" w:rsidR="00782C67" w:rsidRDefault="00782C67" w:rsidP="00782C6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(Governance)</w:t>
                        </w:r>
                      </w:p>
                      <w:p w14:paraId="1462C29B" w14:textId="77777777" w:rsidR="00782C67" w:rsidRDefault="00782C67" w:rsidP="00782C67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 </w:t>
                        </w:r>
                      </w:p>
                    </w:txbxContent>
                  </v:textbox>
                </v:shape>
                <v:shape id="AutoShape 199" o:spid="_x0000_s1058" type="#_x0000_t32" style="position:absolute;left:128539;top:30630;width:19;height:23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" strokeweight="1.5pt"/>
                <v:shape id="AutoShape 199" o:spid="_x0000_s1059" type="#_x0000_t32" style="position:absolute;left:70589;top:43860;width:19;height:21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" strokeweight="1.5pt"/>
                <v:line id="Straight Connector 45" o:spid="_x0000_s1060" style="position:absolute;flip:y;visibility:visible;mso-wrap-style:square" from="65303,45872" to="75215,45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" strokecolor="black [3040]"/>
                <v:shape id="AutoShape 197" o:spid="_x0000_s1061" type="#_x0000_t32" style="position:absolute;left:65303;top:45720;width:25;height:16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" strokeweight="1.5pt"/>
                <v:shape id="AutoShape 197" o:spid="_x0000_s1062" type="#_x0000_t32" style="position:absolute;left:75133;top:45872;width:0;height:1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" strokeweight="1.5pt"/>
                <v:roundrect id="_s1166" o:spid="_x0000_s1063" style="position:absolute;left:29917;top:39290;width:8103;height:11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" fillcolor="#bbe0e3">
                  <v:textbox inset="0,0,0,0">
                    <w:txbxContent>
                      <w:p w14:paraId="2B41727B" w14:textId="77777777" w:rsidR="00E07152" w:rsidRDefault="00E07152" w:rsidP="00E07152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 </w:t>
                        </w:r>
                      </w:p>
                      <w:p w14:paraId="2A805675" w14:textId="58066299" w:rsidR="00E07152" w:rsidRDefault="00E07152" w:rsidP="00E0715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GP OOH, CURE, Mortuary, Chaplaincy</w:t>
                        </w:r>
                      </w:p>
                      <w:p w14:paraId="3C2B4D18" w14:textId="77777777" w:rsidR="00E07152" w:rsidRDefault="00E07152" w:rsidP="00E0715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</w:p>
                      <w:p w14:paraId="08D1A2A4" w14:textId="0801761B" w:rsidR="00E07152" w:rsidRDefault="00E07152" w:rsidP="00E0715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Directorate Manager</w:t>
                        </w:r>
                      </w:p>
                      <w:p w14:paraId="3B1C9A37" w14:textId="5354F07E" w:rsidR="00E07152" w:rsidRDefault="00E07152" w:rsidP="00E0715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</w:p>
                      <w:p w14:paraId="6D592BC4" w14:textId="77777777" w:rsidR="00E07152" w:rsidRPr="00E07152" w:rsidRDefault="00E07152" w:rsidP="00E07152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E07152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 </w:t>
                        </w:r>
                      </w:p>
                      <w:p w14:paraId="10F0F544" w14:textId="5863115D" w:rsidR="00E07152" w:rsidRDefault="00E07152" w:rsidP="00E07152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06FDFD4F" w14:textId="77777777" w:rsidR="00E07152" w:rsidRDefault="00E07152" w:rsidP="00E07152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 </w:t>
                        </w:r>
                      </w:p>
                    </w:txbxContent>
                  </v:textbox>
                </v:roundrect>
                <v:shape id="AutoShape 449" o:spid="_x0000_s1064" type="#_x0000_t32" style="position:absolute;left:34419;top:31045;width:0;height:80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" strokeweight="1.5pt"/>
                <v:shape id="AutoShape 449" o:spid="_x0000_s1065" type="#_x0000_t32" style="position:absolute;left:66042;top:15881;width:0;height:148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" strokeweight="1.5pt"/>
                <v:shape id="AutoShape 449" o:spid="_x0000_s1066" type="#_x0000_t32" style="position:absolute;left:54231;top:15752;width:0;height:150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" strokeweight="1.5pt"/>
                <v:shape id="AutoShape 449" o:spid="_x0000_s1067" type="#_x0000_t32" style="position:absolute;left:54231;top:30838;width:0;height:79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" strokeweight="1.5pt"/>
                <v:shape id="AutoShape 198" o:spid="_x0000_s1068" type="#_x0000_t176" style="position:absolute;left:20166;top:55987;width:8369;height:1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" fillcolor="#b6dde8">
                  <v:textbox>
                    <w:txbxContent>
                      <w:p w14:paraId="140B451A" w14:textId="77777777" w:rsidR="00AA3469" w:rsidRDefault="00AA3469" w:rsidP="00AA3469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 </w:t>
                        </w:r>
                      </w:p>
                      <w:p w14:paraId="0F66C473" w14:textId="77777777" w:rsidR="00AA3469" w:rsidRDefault="00AA3469" w:rsidP="00AA3469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 </w:t>
                        </w:r>
                      </w:p>
                      <w:p w14:paraId="1955A078" w14:textId="089CFAFC" w:rsidR="00AA3469" w:rsidRDefault="00B10416" w:rsidP="00AA346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 xml:space="preserve"> Divisional Deputy Head of Governance</w:t>
                        </w:r>
                      </w:p>
                      <w:p w14:paraId="04F9D511" w14:textId="77777777" w:rsidR="00AA3469" w:rsidRDefault="00AA3469" w:rsidP="00AA3469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 </w:t>
                        </w:r>
                      </w:p>
                    </w:txbxContent>
                  </v:textbox>
                </v:shape>
                <v:shape id="AutoShape 197" o:spid="_x0000_s1069" type="#_x0000_t32" style="position:absolute;left:24571;top:52178;width:0;height:38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" strokeweight="1.5pt"/>
                <v:shape id="AutoShape 198" o:spid="_x0000_s1070" type="#_x0000_t176" style="position:absolute;left:33708;top:55806;width:8370;height:11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" fillcolor="#b6dde8">
                  <v:textbox>
                    <w:txbxContent>
                      <w:p w14:paraId="4F64A0D7" w14:textId="2A3C36AF" w:rsidR="00995FC0" w:rsidRDefault="00995FC0" w:rsidP="00995FC0">
                        <w:pPr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627B3DDB" w14:textId="77777777" w:rsidR="00995FC0" w:rsidRDefault="00995FC0" w:rsidP="00995FC0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 </w:t>
                        </w:r>
                      </w:p>
                      <w:p w14:paraId="2D00EE06" w14:textId="3954F9D7" w:rsidR="00995FC0" w:rsidRDefault="00995FC0" w:rsidP="00995FC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 xml:space="preserve"> Divisional Business &amp; </w:t>
                        </w:r>
                        <w:r w:rsidR="009072C2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Performance Manager</w:t>
                        </w:r>
                      </w:p>
                      <w:p w14:paraId="5F3F5AFE" w14:textId="42E8A706" w:rsidR="00995FC0" w:rsidRDefault="00995FC0" w:rsidP="00995FC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</w:p>
                      <w:p w14:paraId="17B83280" w14:textId="77777777" w:rsidR="00995FC0" w:rsidRDefault="00995FC0" w:rsidP="00995FC0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 </w:t>
                        </w:r>
                      </w:p>
                    </w:txbxContent>
                  </v:textbox>
                </v:shape>
                <v:shape id="AutoShape 198" o:spid="_x0000_s1071" type="#_x0000_t176" style="position:absolute;left:43607;top:55746;width:8369;height:1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" fillcolor="#b6dde8">
                  <v:textbox>
                    <w:txbxContent>
                      <w:p w14:paraId="40C514BD" w14:textId="02230EC7" w:rsidR="00995FC0" w:rsidRDefault="00995FC0" w:rsidP="00995FC0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 </w:t>
                        </w:r>
                      </w:p>
                      <w:p w14:paraId="15FA8A2A" w14:textId="77777777" w:rsidR="00995FC0" w:rsidRDefault="00995FC0" w:rsidP="00995FC0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  <w:p w14:paraId="457873B5" w14:textId="0CFAEF58" w:rsidR="00995FC0" w:rsidRDefault="00995FC0" w:rsidP="00995FC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 xml:space="preserve">Divisional Business &amp; </w:t>
                        </w:r>
                        <w:r w:rsidR="009072C2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Performance Manager</w:t>
                        </w:r>
                      </w:p>
                      <w:p w14:paraId="5985AE0B" w14:textId="2CD06880" w:rsidR="00995FC0" w:rsidRDefault="00995FC0" w:rsidP="00995FC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</w:p>
                      <w:p w14:paraId="7872D4A1" w14:textId="77777777" w:rsidR="00995FC0" w:rsidRDefault="00995FC0" w:rsidP="00995FC0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 </w:t>
                        </w:r>
                      </w:p>
                    </w:txbxContent>
                  </v:textbox>
                </v:shape>
                <v:shape id="AutoShape 199" o:spid="_x0000_s1072" type="#_x0000_t32" style="position:absolute;left:42567;top:51968;width:19;height:217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" strokeweight="1.5pt"/>
                <v:line id="Straight Connector 57" o:spid="_x0000_s1073" style="position:absolute;flip:y;visibility:visible;mso-wrap-style:square" from="37423,54070" to="47329,54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" strokecolor="black [3040]"/>
                <v:shape id="AutoShape 197" o:spid="_x0000_s1074" type="#_x0000_t32" style="position:absolute;left:37398;top:54301;width:25;height:16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mK3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XQC&#10;3y/xB8jlBwAA//8DAFBLAQItABQABgAIAAAAIQDb4fbL7gAAAIUBAAATAAAAAAAAAAAAAAAAAAAA&#10;AABbQ29udGVudF9UeXBlc10ueG1sUEsBAi0AFAAGAAgAAAAhAFr0LFu/AAAAFQEAAAsAAAAAAAAA&#10;AAAAAAAAHwEAAF9yZWxzLy5yZWxzUEsBAi0AFAAGAAgAAAAhANn+Yre+AAAA2wAAAA8AAAAAAAAA&#10;AAAAAAAABwIAAGRycy9kb3ducmV2LnhtbFBLBQYAAAAAAwADALcAAADyAgAAAAA=&#10;" strokeweight="1.5pt"/>
                <v:shape id="AutoShape 197" o:spid="_x0000_s1075" type="#_x0000_t32" style="position:absolute;left:47415;top:54070;width:25;height:16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" strokeweight="1.5pt"/>
                <w10:anchorlock/>
              </v:group>
            </w:pict>
          </mc:Fallback>
        </mc:AlternateContent>
      </w:r>
    </w:p>
    <w:sectPr w:rsidR="009976A7" w:rsidSect="005D7C47">
      <w:headerReference w:type="default" r:id="rId8"/>
      <w:footerReference w:type="default" r:id="rId9"/>
      <w:pgSz w:w="23814" w:h="16840" w:orient="landscape" w:code="8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85ACE" w14:textId="77777777" w:rsidR="00CB3538" w:rsidRDefault="00CB3538">
      <w:r>
        <w:separator/>
      </w:r>
    </w:p>
  </w:endnote>
  <w:endnote w:type="continuationSeparator" w:id="0">
    <w:p w14:paraId="08F929F8" w14:textId="77777777" w:rsidR="00CB3538" w:rsidRDefault="00CB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4469" w14:textId="77777777" w:rsidR="00E05733" w:rsidRDefault="00E05733">
    <w:pPr>
      <w:pStyle w:val="Footer"/>
    </w:pPr>
  </w:p>
  <w:p w14:paraId="10A141BF" w14:textId="77777777" w:rsidR="00E05733" w:rsidRDefault="00E05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CC95" w14:textId="77777777" w:rsidR="00CB3538" w:rsidRDefault="00CB3538">
      <w:r>
        <w:separator/>
      </w:r>
    </w:p>
  </w:footnote>
  <w:footnote w:type="continuationSeparator" w:id="0">
    <w:p w14:paraId="61252272" w14:textId="77777777" w:rsidR="00CB3538" w:rsidRDefault="00CB3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E989" w14:textId="320BFD2C" w:rsidR="00994A15" w:rsidRPr="00705F14" w:rsidRDefault="00994A15" w:rsidP="00705F14">
    <w:pPr>
      <w:pStyle w:val="Header"/>
      <w:jc w:val="center"/>
      <w:rPr>
        <w:rFonts w:ascii="Arial" w:hAnsi="Arial" w:cs="Arial"/>
        <w:b/>
        <w:sz w:val="32"/>
        <w:szCs w:val="32"/>
        <w:u w:val="single"/>
      </w:rPr>
    </w:pPr>
    <w:r w:rsidRPr="00705F14">
      <w:rPr>
        <w:rFonts w:ascii="Arial" w:hAnsi="Arial" w:cs="Arial"/>
        <w:b/>
        <w:sz w:val="32"/>
        <w:szCs w:val="32"/>
        <w:u w:val="single"/>
      </w:rPr>
      <w:t>Division of Medicine</w:t>
    </w:r>
    <w:r w:rsidR="00681FB6">
      <w:rPr>
        <w:rFonts w:ascii="Arial" w:hAnsi="Arial" w:cs="Arial"/>
        <w:b/>
        <w:sz w:val="32"/>
        <w:szCs w:val="32"/>
        <w:u w:val="single"/>
      </w:rPr>
      <w:t xml:space="preserve"> – </w:t>
    </w:r>
    <w:r w:rsidR="00E23822">
      <w:rPr>
        <w:rFonts w:ascii="Arial" w:hAnsi="Arial" w:cs="Arial"/>
        <w:b/>
        <w:sz w:val="32"/>
        <w:szCs w:val="32"/>
        <w:u w:val="single"/>
      </w:rPr>
      <w:t>July</w:t>
    </w:r>
    <w:r w:rsidR="001C68C3">
      <w:rPr>
        <w:rFonts w:ascii="Arial" w:hAnsi="Arial" w:cs="Arial"/>
        <w:b/>
        <w:sz w:val="32"/>
        <w:szCs w:val="32"/>
        <w:u w:val="single"/>
      </w:rPr>
      <w:t xml:space="preserve">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47"/>
    <w:rsid w:val="00001083"/>
    <w:rsid w:val="000022CF"/>
    <w:rsid w:val="00004DBE"/>
    <w:rsid w:val="00006516"/>
    <w:rsid w:val="000071E3"/>
    <w:rsid w:val="00010B98"/>
    <w:rsid w:val="00011647"/>
    <w:rsid w:val="00014BF2"/>
    <w:rsid w:val="00016E55"/>
    <w:rsid w:val="00017E95"/>
    <w:rsid w:val="000212DF"/>
    <w:rsid w:val="00022795"/>
    <w:rsid w:val="00022D8B"/>
    <w:rsid w:val="0002387A"/>
    <w:rsid w:val="000238E7"/>
    <w:rsid w:val="00025909"/>
    <w:rsid w:val="0002661F"/>
    <w:rsid w:val="00030956"/>
    <w:rsid w:val="00031BD1"/>
    <w:rsid w:val="00032767"/>
    <w:rsid w:val="00033ED1"/>
    <w:rsid w:val="00036F51"/>
    <w:rsid w:val="00037C6E"/>
    <w:rsid w:val="00040EFA"/>
    <w:rsid w:val="00043F7F"/>
    <w:rsid w:val="00045756"/>
    <w:rsid w:val="00046BF8"/>
    <w:rsid w:val="00051943"/>
    <w:rsid w:val="00056099"/>
    <w:rsid w:val="000575B7"/>
    <w:rsid w:val="000604FC"/>
    <w:rsid w:val="00062FA8"/>
    <w:rsid w:val="000632B1"/>
    <w:rsid w:val="00063FA7"/>
    <w:rsid w:val="00064634"/>
    <w:rsid w:val="00065BE2"/>
    <w:rsid w:val="00066EDE"/>
    <w:rsid w:val="000678C1"/>
    <w:rsid w:val="000678E9"/>
    <w:rsid w:val="00067F3F"/>
    <w:rsid w:val="00070DCC"/>
    <w:rsid w:val="00073A4A"/>
    <w:rsid w:val="00074215"/>
    <w:rsid w:val="000749BD"/>
    <w:rsid w:val="000772FA"/>
    <w:rsid w:val="000773AB"/>
    <w:rsid w:val="00080FBA"/>
    <w:rsid w:val="00082059"/>
    <w:rsid w:val="0008499B"/>
    <w:rsid w:val="00086A9E"/>
    <w:rsid w:val="0008740E"/>
    <w:rsid w:val="0009144D"/>
    <w:rsid w:val="00094A7E"/>
    <w:rsid w:val="00095A7D"/>
    <w:rsid w:val="00096D5D"/>
    <w:rsid w:val="00097F87"/>
    <w:rsid w:val="000A1D28"/>
    <w:rsid w:val="000A1EE0"/>
    <w:rsid w:val="000A1F63"/>
    <w:rsid w:val="000A4AAC"/>
    <w:rsid w:val="000A4C4C"/>
    <w:rsid w:val="000A4D2A"/>
    <w:rsid w:val="000B0C8E"/>
    <w:rsid w:val="000B0DE6"/>
    <w:rsid w:val="000B21D3"/>
    <w:rsid w:val="000B45FA"/>
    <w:rsid w:val="000B47AF"/>
    <w:rsid w:val="000B5428"/>
    <w:rsid w:val="000B7C28"/>
    <w:rsid w:val="000C4B94"/>
    <w:rsid w:val="000D00C5"/>
    <w:rsid w:val="000D089F"/>
    <w:rsid w:val="000D1E2E"/>
    <w:rsid w:val="000D1F96"/>
    <w:rsid w:val="000D34C7"/>
    <w:rsid w:val="000D4565"/>
    <w:rsid w:val="000D4CBE"/>
    <w:rsid w:val="000D51FB"/>
    <w:rsid w:val="000D5B11"/>
    <w:rsid w:val="000D6E72"/>
    <w:rsid w:val="000D753B"/>
    <w:rsid w:val="000E2412"/>
    <w:rsid w:val="000E417B"/>
    <w:rsid w:val="000E44E3"/>
    <w:rsid w:val="000E46CD"/>
    <w:rsid w:val="000E5441"/>
    <w:rsid w:val="000E620E"/>
    <w:rsid w:val="000F31EE"/>
    <w:rsid w:val="000F34C7"/>
    <w:rsid w:val="000F3820"/>
    <w:rsid w:val="000F4310"/>
    <w:rsid w:val="000F5108"/>
    <w:rsid w:val="000F7F23"/>
    <w:rsid w:val="00100063"/>
    <w:rsid w:val="001006E9"/>
    <w:rsid w:val="00102C80"/>
    <w:rsid w:val="001053D5"/>
    <w:rsid w:val="00114461"/>
    <w:rsid w:val="00115241"/>
    <w:rsid w:val="0012282C"/>
    <w:rsid w:val="00124ABF"/>
    <w:rsid w:val="00125279"/>
    <w:rsid w:val="001252ED"/>
    <w:rsid w:val="001255C5"/>
    <w:rsid w:val="00127040"/>
    <w:rsid w:val="0013079D"/>
    <w:rsid w:val="00131E32"/>
    <w:rsid w:val="0013259F"/>
    <w:rsid w:val="00133EC2"/>
    <w:rsid w:val="001350BB"/>
    <w:rsid w:val="00135CFE"/>
    <w:rsid w:val="001366FF"/>
    <w:rsid w:val="00144A74"/>
    <w:rsid w:val="001467EE"/>
    <w:rsid w:val="00147C41"/>
    <w:rsid w:val="00150039"/>
    <w:rsid w:val="00151737"/>
    <w:rsid w:val="001521EF"/>
    <w:rsid w:val="001532A9"/>
    <w:rsid w:val="001536F3"/>
    <w:rsid w:val="0015524B"/>
    <w:rsid w:val="00155BCF"/>
    <w:rsid w:val="00157332"/>
    <w:rsid w:val="00160501"/>
    <w:rsid w:val="00163259"/>
    <w:rsid w:val="00163698"/>
    <w:rsid w:val="001646BC"/>
    <w:rsid w:val="00164D68"/>
    <w:rsid w:val="00165DE0"/>
    <w:rsid w:val="00170611"/>
    <w:rsid w:val="00171937"/>
    <w:rsid w:val="00172036"/>
    <w:rsid w:val="00172B4A"/>
    <w:rsid w:val="0017561E"/>
    <w:rsid w:val="00176774"/>
    <w:rsid w:val="00177933"/>
    <w:rsid w:val="00181248"/>
    <w:rsid w:val="00181EF1"/>
    <w:rsid w:val="00182048"/>
    <w:rsid w:val="00183B65"/>
    <w:rsid w:val="00183C18"/>
    <w:rsid w:val="0018586C"/>
    <w:rsid w:val="00185CEA"/>
    <w:rsid w:val="0018664C"/>
    <w:rsid w:val="00190488"/>
    <w:rsid w:val="00192218"/>
    <w:rsid w:val="00192832"/>
    <w:rsid w:val="00192F4B"/>
    <w:rsid w:val="001963BF"/>
    <w:rsid w:val="001A2DA3"/>
    <w:rsid w:val="001A7A48"/>
    <w:rsid w:val="001B051C"/>
    <w:rsid w:val="001B18AC"/>
    <w:rsid w:val="001B2EE5"/>
    <w:rsid w:val="001B3585"/>
    <w:rsid w:val="001B799A"/>
    <w:rsid w:val="001C056F"/>
    <w:rsid w:val="001C43DB"/>
    <w:rsid w:val="001C43E3"/>
    <w:rsid w:val="001C68C3"/>
    <w:rsid w:val="001D089F"/>
    <w:rsid w:val="001D12B1"/>
    <w:rsid w:val="001D22F6"/>
    <w:rsid w:val="001D3B11"/>
    <w:rsid w:val="001D3F37"/>
    <w:rsid w:val="001D41A8"/>
    <w:rsid w:val="001D428F"/>
    <w:rsid w:val="001D4C22"/>
    <w:rsid w:val="001D6E09"/>
    <w:rsid w:val="001E0DFF"/>
    <w:rsid w:val="001E1917"/>
    <w:rsid w:val="001E27E7"/>
    <w:rsid w:val="001E2A8D"/>
    <w:rsid w:val="001E6245"/>
    <w:rsid w:val="001E7447"/>
    <w:rsid w:val="001E7677"/>
    <w:rsid w:val="001F0DB8"/>
    <w:rsid w:val="001F58D1"/>
    <w:rsid w:val="0020011A"/>
    <w:rsid w:val="0020163A"/>
    <w:rsid w:val="00202660"/>
    <w:rsid w:val="0020272F"/>
    <w:rsid w:val="00202C69"/>
    <w:rsid w:val="0020318A"/>
    <w:rsid w:val="00203270"/>
    <w:rsid w:val="002151B1"/>
    <w:rsid w:val="0021741A"/>
    <w:rsid w:val="002209E2"/>
    <w:rsid w:val="00221273"/>
    <w:rsid w:val="00222AF1"/>
    <w:rsid w:val="002245AB"/>
    <w:rsid w:val="002245EF"/>
    <w:rsid w:val="00225FEF"/>
    <w:rsid w:val="00227F24"/>
    <w:rsid w:val="002303DB"/>
    <w:rsid w:val="00231647"/>
    <w:rsid w:val="002322AC"/>
    <w:rsid w:val="00234069"/>
    <w:rsid w:val="0023532F"/>
    <w:rsid w:val="00240488"/>
    <w:rsid w:val="00240995"/>
    <w:rsid w:val="00242EC6"/>
    <w:rsid w:val="00245456"/>
    <w:rsid w:val="00246393"/>
    <w:rsid w:val="002562A5"/>
    <w:rsid w:val="0025647D"/>
    <w:rsid w:val="002660B2"/>
    <w:rsid w:val="00266FFB"/>
    <w:rsid w:val="00267987"/>
    <w:rsid w:val="002704C9"/>
    <w:rsid w:val="002716DD"/>
    <w:rsid w:val="00272C20"/>
    <w:rsid w:val="002761AF"/>
    <w:rsid w:val="00281C64"/>
    <w:rsid w:val="002837FD"/>
    <w:rsid w:val="00283C64"/>
    <w:rsid w:val="00295F8A"/>
    <w:rsid w:val="002A023B"/>
    <w:rsid w:val="002A0D99"/>
    <w:rsid w:val="002A3FDD"/>
    <w:rsid w:val="002A42C2"/>
    <w:rsid w:val="002A512D"/>
    <w:rsid w:val="002A5C33"/>
    <w:rsid w:val="002B6585"/>
    <w:rsid w:val="002C34D2"/>
    <w:rsid w:val="002C3693"/>
    <w:rsid w:val="002C4223"/>
    <w:rsid w:val="002C7409"/>
    <w:rsid w:val="002D2DF5"/>
    <w:rsid w:val="002D4FD2"/>
    <w:rsid w:val="002D5899"/>
    <w:rsid w:val="002D73A8"/>
    <w:rsid w:val="002D7ED5"/>
    <w:rsid w:val="002D7F17"/>
    <w:rsid w:val="002E0261"/>
    <w:rsid w:val="002E103C"/>
    <w:rsid w:val="002E115B"/>
    <w:rsid w:val="002E1947"/>
    <w:rsid w:val="002E574C"/>
    <w:rsid w:val="002E651A"/>
    <w:rsid w:val="002E6915"/>
    <w:rsid w:val="002F110D"/>
    <w:rsid w:val="002F3997"/>
    <w:rsid w:val="002F4CA9"/>
    <w:rsid w:val="00301958"/>
    <w:rsid w:val="00307A6D"/>
    <w:rsid w:val="0031111D"/>
    <w:rsid w:val="003119A0"/>
    <w:rsid w:val="003133B8"/>
    <w:rsid w:val="003137D3"/>
    <w:rsid w:val="00314AB9"/>
    <w:rsid w:val="00316C92"/>
    <w:rsid w:val="003178DB"/>
    <w:rsid w:val="0032183A"/>
    <w:rsid w:val="003220C7"/>
    <w:rsid w:val="003240F3"/>
    <w:rsid w:val="003243DF"/>
    <w:rsid w:val="00324DEE"/>
    <w:rsid w:val="00325559"/>
    <w:rsid w:val="0032746A"/>
    <w:rsid w:val="003314E9"/>
    <w:rsid w:val="00332FB0"/>
    <w:rsid w:val="003342D5"/>
    <w:rsid w:val="003365A1"/>
    <w:rsid w:val="003378E6"/>
    <w:rsid w:val="00340D24"/>
    <w:rsid w:val="00344D86"/>
    <w:rsid w:val="00345E44"/>
    <w:rsid w:val="00351CB1"/>
    <w:rsid w:val="0035326B"/>
    <w:rsid w:val="00353DD1"/>
    <w:rsid w:val="003550F3"/>
    <w:rsid w:val="00355874"/>
    <w:rsid w:val="003561DF"/>
    <w:rsid w:val="00360D31"/>
    <w:rsid w:val="0036350C"/>
    <w:rsid w:val="0036712F"/>
    <w:rsid w:val="00372A67"/>
    <w:rsid w:val="0037305F"/>
    <w:rsid w:val="00373A9E"/>
    <w:rsid w:val="003742F2"/>
    <w:rsid w:val="00374873"/>
    <w:rsid w:val="00374CBC"/>
    <w:rsid w:val="00375DF7"/>
    <w:rsid w:val="003801C6"/>
    <w:rsid w:val="00383AE6"/>
    <w:rsid w:val="00383CB7"/>
    <w:rsid w:val="003849B7"/>
    <w:rsid w:val="00384C46"/>
    <w:rsid w:val="0038723B"/>
    <w:rsid w:val="00387924"/>
    <w:rsid w:val="0039103D"/>
    <w:rsid w:val="00392FEC"/>
    <w:rsid w:val="003A140C"/>
    <w:rsid w:val="003A2FA4"/>
    <w:rsid w:val="003A31F5"/>
    <w:rsid w:val="003A4844"/>
    <w:rsid w:val="003A505C"/>
    <w:rsid w:val="003A61B5"/>
    <w:rsid w:val="003A6583"/>
    <w:rsid w:val="003B0A96"/>
    <w:rsid w:val="003B16EE"/>
    <w:rsid w:val="003B2999"/>
    <w:rsid w:val="003B3D3C"/>
    <w:rsid w:val="003B4258"/>
    <w:rsid w:val="003B5AE1"/>
    <w:rsid w:val="003B62C7"/>
    <w:rsid w:val="003B6F7F"/>
    <w:rsid w:val="003B6F9A"/>
    <w:rsid w:val="003C2717"/>
    <w:rsid w:val="003C3B31"/>
    <w:rsid w:val="003C6833"/>
    <w:rsid w:val="003D15EE"/>
    <w:rsid w:val="003D2F4D"/>
    <w:rsid w:val="003D6F0C"/>
    <w:rsid w:val="003E3074"/>
    <w:rsid w:val="003E54A8"/>
    <w:rsid w:val="003F1732"/>
    <w:rsid w:val="003F756D"/>
    <w:rsid w:val="003F7B1E"/>
    <w:rsid w:val="003F7B91"/>
    <w:rsid w:val="00400A48"/>
    <w:rsid w:val="004022A9"/>
    <w:rsid w:val="004027F8"/>
    <w:rsid w:val="00403198"/>
    <w:rsid w:val="00404CC3"/>
    <w:rsid w:val="004060D4"/>
    <w:rsid w:val="004069EC"/>
    <w:rsid w:val="00413195"/>
    <w:rsid w:val="004205DC"/>
    <w:rsid w:val="00421075"/>
    <w:rsid w:val="00422043"/>
    <w:rsid w:val="00422071"/>
    <w:rsid w:val="0042433D"/>
    <w:rsid w:val="00424C95"/>
    <w:rsid w:val="00432054"/>
    <w:rsid w:val="00432BC1"/>
    <w:rsid w:val="00433FED"/>
    <w:rsid w:val="00434289"/>
    <w:rsid w:val="004364EF"/>
    <w:rsid w:val="00440AE6"/>
    <w:rsid w:val="0044161D"/>
    <w:rsid w:val="004420B1"/>
    <w:rsid w:val="00442FD9"/>
    <w:rsid w:val="00443A18"/>
    <w:rsid w:val="00444B3F"/>
    <w:rsid w:val="00444CFC"/>
    <w:rsid w:val="0045077D"/>
    <w:rsid w:val="0045468E"/>
    <w:rsid w:val="00454DC5"/>
    <w:rsid w:val="004550C9"/>
    <w:rsid w:val="0045591C"/>
    <w:rsid w:val="0045606D"/>
    <w:rsid w:val="004566ED"/>
    <w:rsid w:val="00461733"/>
    <w:rsid w:val="004647C6"/>
    <w:rsid w:val="00466E6A"/>
    <w:rsid w:val="00476540"/>
    <w:rsid w:val="00476F99"/>
    <w:rsid w:val="00480168"/>
    <w:rsid w:val="004806A7"/>
    <w:rsid w:val="004827A3"/>
    <w:rsid w:val="00482B1F"/>
    <w:rsid w:val="004830BA"/>
    <w:rsid w:val="00483B81"/>
    <w:rsid w:val="00484B5F"/>
    <w:rsid w:val="004856BA"/>
    <w:rsid w:val="004859E6"/>
    <w:rsid w:val="004971D3"/>
    <w:rsid w:val="00497A83"/>
    <w:rsid w:val="004A3D32"/>
    <w:rsid w:val="004A4EF3"/>
    <w:rsid w:val="004A5F7B"/>
    <w:rsid w:val="004B1E9A"/>
    <w:rsid w:val="004B2854"/>
    <w:rsid w:val="004B5258"/>
    <w:rsid w:val="004B57A6"/>
    <w:rsid w:val="004B64C9"/>
    <w:rsid w:val="004C0953"/>
    <w:rsid w:val="004C15F9"/>
    <w:rsid w:val="004C45E0"/>
    <w:rsid w:val="004C509E"/>
    <w:rsid w:val="004C64BC"/>
    <w:rsid w:val="004C79D5"/>
    <w:rsid w:val="004D13BA"/>
    <w:rsid w:val="004D17AD"/>
    <w:rsid w:val="004D2668"/>
    <w:rsid w:val="004D2B89"/>
    <w:rsid w:val="004D3128"/>
    <w:rsid w:val="004D373A"/>
    <w:rsid w:val="004D4962"/>
    <w:rsid w:val="004D5920"/>
    <w:rsid w:val="004E19F0"/>
    <w:rsid w:val="004E240C"/>
    <w:rsid w:val="004E3B35"/>
    <w:rsid w:val="004E57A8"/>
    <w:rsid w:val="004E6274"/>
    <w:rsid w:val="004E6462"/>
    <w:rsid w:val="004E648D"/>
    <w:rsid w:val="004E6BFF"/>
    <w:rsid w:val="004E715A"/>
    <w:rsid w:val="004E7D73"/>
    <w:rsid w:val="004F20A4"/>
    <w:rsid w:val="004F210D"/>
    <w:rsid w:val="004F334B"/>
    <w:rsid w:val="004F44DC"/>
    <w:rsid w:val="004F4C4C"/>
    <w:rsid w:val="004F502B"/>
    <w:rsid w:val="004F714D"/>
    <w:rsid w:val="004F7480"/>
    <w:rsid w:val="004F7F5A"/>
    <w:rsid w:val="005006DA"/>
    <w:rsid w:val="00501815"/>
    <w:rsid w:val="005129B8"/>
    <w:rsid w:val="00514B7D"/>
    <w:rsid w:val="0051752B"/>
    <w:rsid w:val="0051761E"/>
    <w:rsid w:val="00524A09"/>
    <w:rsid w:val="00525540"/>
    <w:rsid w:val="00525A6B"/>
    <w:rsid w:val="005303D9"/>
    <w:rsid w:val="00531709"/>
    <w:rsid w:val="005329E2"/>
    <w:rsid w:val="00540F2A"/>
    <w:rsid w:val="00541242"/>
    <w:rsid w:val="00541C48"/>
    <w:rsid w:val="0054285C"/>
    <w:rsid w:val="00542DB2"/>
    <w:rsid w:val="00545455"/>
    <w:rsid w:val="005474F7"/>
    <w:rsid w:val="00547A37"/>
    <w:rsid w:val="00551051"/>
    <w:rsid w:val="0055280E"/>
    <w:rsid w:val="00554821"/>
    <w:rsid w:val="005556E0"/>
    <w:rsid w:val="00557D98"/>
    <w:rsid w:val="0056199E"/>
    <w:rsid w:val="005629E4"/>
    <w:rsid w:val="00562E7B"/>
    <w:rsid w:val="00564136"/>
    <w:rsid w:val="00564405"/>
    <w:rsid w:val="00564464"/>
    <w:rsid w:val="005724F8"/>
    <w:rsid w:val="0057287E"/>
    <w:rsid w:val="00573381"/>
    <w:rsid w:val="00574AB9"/>
    <w:rsid w:val="005775AA"/>
    <w:rsid w:val="00584850"/>
    <w:rsid w:val="00585D49"/>
    <w:rsid w:val="0058669D"/>
    <w:rsid w:val="00586CDF"/>
    <w:rsid w:val="005904F5"/>
    <w:rsid w:val="005906B8"/>
    <w:rsid w:val="00592538"/>
    <w:rsid w:val="0059343C"/>
    <w:rsid w:val="00596DCF"/>
    <w:rsid w:val="005A32D9"/>
    <w:rsid w:val="005A6933"/>
    <w:rsid w:val="005B1204"/>
    <w:rsid w:val="005B227F"/>
    <w:rsid w:val="005B3793"/>
    <w:rsid w:val="005B4095"/>
    <w:rsid w:val="005B4830"/>
    <w:rsid w:val="005B5491"/>
    <w:rsid w:val="005B58BD"/>
    <w:rsid w:val="005C0A5B"/>
    <w:rsid w:val="005C39E3"/>
    <w:rsid w:val="005C652A"/>
    <w:rsid w:val="005D03AD"/>
    <w:rsid w:val="005D07DE"/>
    <w:rsid w:val="005D09E1"/>
    <w:rsid w:val="005D1C3D"/>
    <w:rsid w:val="005D3307"/>
    <w:rsid w:val="005D40AC"/>
    <w:rsid w:val="005D550C"/>
    <w:rsid w:val="005D68F5"/>
    <w:rsid w:val="005D7C47"/>
    <w:rsid w:val="005E1F77"/>
    <w:rsid w:val="005E5FB5"/>
    <w:rsid w:val="005E6054"/>
    <w:rsid w:val="005E65CE"/>
    <w:rsid w:val="005E7E83"/>
    <w:rsid w:val="005F19BA"/>
    <w:rsid w:val="005F1E02"/>
    <w:rsid w:val="005F56C2"/>
    <w:rsid w:val="005F7B49"/>
    <w:rsid w:val="006025BA"/>
    <w:rsid w:val="006027E6"/>
    <w:rsid w:val="00602F80"/>
    <w:rsid w:val="006041AE"/>
    <w:rsid w:val="00604334"/>
    <w:rsid w:val="006047A6"/>
    <w:rsid w:val="006048F1"/>
    <w:rsid w:val="00607C51"/>
    <w:rsid w:val="006104B7"/>
    <w:rsid w:val="00613CC9"/>
    <w:rsid w:val="00617C99"/>
    <w:rsid w:val="006236DD"/>
    <w:rsid w:val="006253E0"/>
    <w:rsid w:val="00626782"/>
    <w:rsid w:val="00633B7A"/>
    <w:rsid w:val="00635DE3"/>
    <w:rsid w:val="0063609A"/>
    <w:rsid w:val="00636685"/>
    <w:rsid w:val="00641AC0"/>
    <w:rsid w:val="00642B53"/>
    <w:rsid w:val="00644368"/>
    <w:rsid w:val="006443FF"/>
    <w:rsid w:val="00644C51"/>
    <w:rsid w:val="00644D1B"/>
    <w:rsid w:val="00647CD6"/>
    <w:rsid w:val="00650980"/>
    <w:rsid w:val="00651505"/>
    <w:rsid w:val="0065304A"/>
    <w:rsid w:val="00653E93"/>
    <w:rsid w:val="00657BC3"/>
    <w:rsid w:val="00661826"/>
    <w:rsid w:val="0066430C"/>
    <w:rsid w:val="00665197"/>
    <w:rsid w:val="006661EF"/>
    <w:rsid w:val="00670CA9"/>
    <w:rsid w:val="00671928"/>
    <w:rsid w:val="0067417D"/>
    <w:rsid w:val="00675AFC"/>
    <w:rsid w:val="0067766E"/>
    <w:rsid w:val="00680F3C"/>
    <w:rsid w:val="00681FB6"/>
    <w:rsid w:val="00682EB1"/>
    <w:rsid w:val="006838C0"/>
    <w:rsid w:val="00683933"/>
    <w:rsid w:val="00684676"/>
    <w:rsid w:val="00691A1F"/>
    <w:rsid w:val="00692AA8"/>
    <w:rsid w:val="00693726"/>
    <w:rsid w:val="006946A6"/>
    <w:rsid w:val="00695A89"/>
    <w:rsid w:val="006A0292"/>
    <w:rsid w:val="006A32B1"/>
    <w:rsid w:val="006A508E"/>
    <w:rsid w:val="006A5B60"/>
    <w:rsid w:val="006A6DB0"/>
    <w:rsid w:val="006B438F"/>
    <w:rsid w:val="006B622E"/>
    <w:rsid w:val="006B65CD"/>
    <w:rsid w:val="006C085B"/>
    <w:rsid w:val="006C0F99"/>
    <w:rsid w:val="006C3D24"/>
    <w:rsid w:val="006C42FC"/>
    <w:rsid w:val="006C6BC4"/>
    <w:rsid w:val="006C6CB8"/>
    <w:rsid w:val="006C7065"/>
    <w:rsid w:val="006C7327"/>
    <w:rsid w:val="006C7D16"/>
    <w:rsid w:val="006D0934"/>
    <w:rsid w:val="006D1395"/>
    <w:rsid w:val="006D18A0"/>
    <w:rsid w:val="006D2762"/>
    <w:rsid w:val="006D2B30"/>
    <w:rsid w:val="006D4393"/>
    <w:rsid w:val="006D49B4"/>
    <w:rsid w:val="006D6065"/>
    <w:rsid w:val="006D7644"/>
    <w:rsid w:val="006E193F"/>
    <w:rsid w:val="006E26A9"/>
    <w:rsid w:val="006E2900"/>
    <w:rsid w:val="006E45B8"/>
    <w:rsid w:val="006E5A93"/>
    <w:rsid w:val="006E5D1F"/>
    <w:rsid w:val="006E6531"/>
    <w:rsid w:val="006E6B94"/>
    <w:rsid w:val="006F054B"/>
    <w:rsid w:val="006F1354"/>
    <w:rsid w:val="006F280A"/>
    <w:rsid w:val="006F53E0"/>
    <w:rsid w:val="00700937"/>
    <w:rsid w:val="007026A7"/>
    <w:rsid w:val="00703CA0"/>
    <w:rsid w:val="00705268"/>
    <w:rsid w:val="00705F14"/>
    <w:rsid w:val="00706130"/>
    <w:rsid w:val="007062D1"/>
    <w:rsid w:val="00707366"/>
    <w:rsid w:val="0070789D"/>
    <w:rsid w:val="00707EA3"/>
    <w:rsid w:val="00707ECA"/>
    <w:rsid w:val="00710275"/>
    <w:rsid w:val="00712D27"/>
    <w:rsid w:val="00716442"/>
    <w:rsid w:val="007176DB"/>
    <w:rsid w:val="00720F27"/>
    <w:rsid w:val="00721032"/>
    <w:rsid w:val="00723619"/>
    <w:rsid w:val="00723BA1"/>
    <w:rsid w:val="00724089"/>
    <w:rsid w:val="00724C08"/>
    <w:rsid w:val="00724DC8"/>
    <w:rsid w:val="00727420"/>
    <w:rsid w:val="0072755D"/>
    <w:rsid w:val="00727EBC"/>
    <w:rsid w:val="0073267F"/>
    <w:rsid w:val="00732973"/>
    <w:rsid w:val="00733148"/>
    <w:rsid w:val="00740B94"/>
    <w:rsid w:val="007415A9"/>
    <w:rsid w:val="00741A08"/>
    <w:rsid w:val="00741A99"/>
    <w:rsid w:val="00750DCE"/>
    <w:rsid w:val="00750E58"/>
    <w:rsid w:val="0075164B"/>
    <w:rsid w:val="0075217B"/>
    <w:rsid w:val="00753A22"/>
    <w:rsid w:val="00753CE7"/>
    <w:rsid w:val="00754305"/>
    <w:rsid w:val="007554DD"/>
    <w:rsid w:val="007556B6"/>
    <w:rsid w:val="00757D67"/>
    <w:rsid w:val="00763322"/>
    <w:rsid w:val="00764B94"/>
    <w:rsid w:val="00765852"/>
    <w:rsid w:val="00767428"/>
    <w:rsid w:val="00771328"/>
    <w:rsid w:val="007724F9"/>
    <w:rsid w:val="007730CD"/>
    <w:rsid w:val="0077340D"/>
    <w:rsid w:val="0077384B"/>
    <w:rsid w:val="007763A3"/>
    <w:rsid w:val="0077645C"/>
    <w:rsid w:val="007766D3"/>
    <w:rsid w:val="00781C0F"/>
    <w:rsid w:val="00782476"/>
    <w:rsid w:val="00782ABA"/>
    <w:rsid w:val="00782C67"/>
    <w:rsid w:val="00786943"/>
    <w:rsid w:val="00791E5F"/>
    <w:rsid w:val="0079259F"/>
    <w:rsid w:val="00792C1D"/>
    <w:rsid w:val="00792D32"/>
    <w:rsid w:val="00793F47"/>
    <w:rsid w:val="0079614B"/>
    <w:rsid w:val="00797D2F"/>
    <w:rsid w:val="007A0300"/>
    <w:rsid w:val="007A0567"/>
    <w:rsid w:val="007A1AD3"/>
    <w:rsid w:val="007A3A63"/>
    <w:rsid w:val="007A3B22"/>
    <w:rsid w:val="007A3F12"/>
    <w:rsid w:val="007A5AE5"/>
    <w:rsid w:val="007A6069"/>
    <w:rsid w:val="007A7B60"/>
    <w:rsid w:val="007B1277"/>
    <w:rsid w:val="007B1D66"/>
    <w:rsid w:val="007B1FAC"/>
    <w:rsid w:val="007B1FC1"/>
    <w:rsid w:val="007B21AF"/>
    <w:rsid w:val="007B7D27"/>
    <w:rsid w:val="007C03F1"/>
    <w:rsid w:val="007C04C9"/>
    <w:rsid w:val="007C068B"/>
    <w:rsid w:val="007C16E6"/>
    <w:rsid w:val="007C2B03"/>
    <w:rsid w:val="007D0D52"/>
    <w:rsid w:val="007D2218"/>
    <w:rsid w:val="007D3862"/>
    <w:rsid w:val="007D395E"/>
    <w:rsid w:val="007D58D3"/>
    <w:rsid w:val="007D6C26"/>
    <w:rsid w:val="007D6D36"/>
    <w:rsid w:val="007D736E"/>
    <w:rsid w:val="007D7E2A"/>
    <w:rsid w:val="007E2BCE"/>
    <w:rsid w:val="007E60FD"/>
    <w:rsid w:val="007E6656"/>
    <w:rsid w:val="007E782D"/>
    <w:rsid w:val="007F0A57"/>
    <w:rsid w:val="007F1793"/>
    <w:rsid w:val="007F3432"/>
    <w:rsid w:val="007F54E8"/>
    <w:rsid w:val="007F7025"/>
    <w:rsid w:val="0080091D"/>
    <w:rsid w:val="00800BDE"/>
    <w:rsid w:val="00807846"/>
    <w:rsid w:val="00810C0B"/>
    <w:rsid w:val="00817FD3"/>
    <w:rsid w:val="00821BB3"/>
    <w:rsid w:val="00824017"/>
    <w:rsid w:val="008243AF"/>
    <w:rsid w:val="00824450"/>
    <w:rsid w:val="008250A3"/>
    <w:rsid w:val="008316D2"/>
    <w:rsid w:val="00831B9C"/>
    <w:rsid w:val="008325C6"/>
    <w:rsid w:val="00832789"/>
    <w:rsid w:val="00833651"/>
    <w:rsid w:val="008379A1"/>
    <w:rsid w:val="008409AC"/>
    <w:rsid w:val="00840D91"/>
    <w:rsid w:val="00841783"/>
    <w:rsid w:val="00842B8D"/>
    <w:rsid w:val="00845EBA"/>
    <w:rsid w:val="00850634"/>
    <w:rsid w:val="0085142F"/>
    <w:rsid w:val="00851A49"/>
    <w:rsid w:val="00852983"/>
    <w:rsid w:val="0085568F"/>
    <w:rsid w:val="00855E65"/>
    <w:rsid w:val="00862B97"/>
    <w:rsid w:val="00864062"/>
    <w:rsid w:val="00867A8F"/>
    <w:rsid w:val="008705D2"/>
    <w:rsid w:val="00872D1F"/>
    <w:rsid w:val="00872EC3"/>
    <w:rsid w:val="00876967"/>
    <w:rsid w:val="00876A03"/>
    <w:rsid w:val="00880C37"/>
    <w:rsid w:val="00883A1D"/>
    <w:rsid w:val="0089081F"/>
    <w:rsid w:val="00892B8C"/>
    <w:rsid w:val="00893B06"/>
    <w:rsid w:val="008942AD"/>
    <w:rsid w:val="00894CFF"/>
    <w:rsid w:val="008958D7"/>
    <w:rsid w:val="008A2C42"/>
    <w:rsid w:val="008A3B6C"/>
    <w:rsid w:val="008A4CC3"/>
    <w:rsid w:val="008A5385"/>
    <w:rsid w:val="008B38F9"/>
    <w:rsid w:val="008B7037"/>
    <w:rsid w:val="008C0F7C"/>
    <w:rsid w:val="008C1340"/>
    <w:rsid w:val="008C1ACC"/>
    <w:rsid w:val="008C525E"/>
    <w:rsid w:val="008C567B"/>
    <w:rsid w:val="008C57BF"/>
    <w:rsid w:val="008C6BE5"/>
    <w:rsid w:val="008C6CA2"/>
    <w:rsid w:val="008C7F43"/>
    <w:rsid w:val="008D0C13"/>
    <w:rsid w:val="008D59C1"/>
    <w:rsid w:val="008D61A1"/>
    <w:rsid w:val="008E1489"/>
    <w:rsid w:val="008E19E2"/>
    <w:rsid w:val="008E1F31"/>
    <w:rsid w:val="008E609B"/>
    <w:rsid w:val="008E709D"/>
    <w:rsid w:val="008E7125"/>
    <w:rsid w:val="008F1FBB"/>
    <w:rsid w:val="008F4901"/>
    <w:rsid w:val="008F4B4A"/>
    <w:rsid w:val="008F58C5"/>
    <w:rsid w:val="008F7942"/>
    <w:rsid w:val="00903BC9"/>
    <w:rsid w:val="00907264"/>
    <w:rsid w:val="009072C2"/>
    <w:rsid w:val="00910AAC"/>
    <w:rsid w:val="00910B46"/>
    <w:rsid w:val="0091463A"/>
    <w:rsid w:val="009146D1"/>
    <w:rsid w:val="00917B1C"/>
    <w:rsid w:val="00917B58"/>
    <w:rsid w:val="00920F56"/>
    <w:rsid w:val="00922023"/>
    <w:rsid w:val="00922312"/>
    <w:rsid w:val="00925B63"/>
    <w:rsid w:val="0092669F"/>
    <w:rsid w:val="00932524"/>
    <w:rsid w:val="009353F4"/>
    <w:rsid w:val="00936A30"/>
    <w:rsid w:val="00936EF0"/>
    <w:rsid w:val="0094045A"/>
    <w:rsid w:val="0094090A"/>
    <w:rsid w:val="00940FF8"/>
    <w:rsid w:val="00942260"/>
    <w:rsid w:val="00954499"/>
    <w:rsid w:val="00955CD6"/>
    <w:rsid w:val="00957FA2"/>
    <w:rsid w:val="00963846"/>
    <w:rsid w:val="00965074"/>
    <w:rsid w:val="00966C06"/>
    <w:rsid w:val="0096728A"/>
    <w:rsid w:val="00971828"/>
    <w:rsid w:val="00971B3B"/>
    <w:rsid w:val="0097235E"/>
    <w:rsid w:val="00974985"/>
    <w:rsid w:val="00975173"/>
    <w:rsid w:val="00977AC6"/>
    <w:rsid w:val="009807E8"/>
    <w:rsid w:val="00981702"/>
    <w:rsid w:val="00982A74"/>
    <w:rsid w:val="0098373C"/>
    <w:rsid w:val="00983F76"/>
    <w:rsid w:val="009862C8"/>
    <w:rsid w:val="0098708B"/>
    <w:rsid w:val="00987A0D"/>
    <w:rsid w:val="00991495"/>
    <w:rsid w:val="00991670"/>
    <w:rsid w:val="00991AE3"/>
    <w:rsid w:val="00991B0D"/>
    <w:rsid w:val="00994A15"/>
    <w:rsid w:val="00995A3F"/>
    <w:rsid w:val="00995FC0"/>
    <w:rsid w:val="009960DC"/>
    <w:rsid w:val="00996C2A"/>
    <w:rsid w:val="00996D6D"/>
    <w:rsid w:val="009976A7"/>
    <w:rsid w:val="009A24BE"/>
    <w:rsid w:val="009A3022"/>
    <w:rsid w:val="009A31B6"/>
    <w:rsid w:val="009A3C1A"/>
    <w:rsid w:val="009A4187"/>
    <w:rsid w:val="009A6826"/>
    <w:rsid w:val="009B1BE7"/>
    <w:rsid w:val="009B352E"/>
    <w:rsid w:val="009B4876"/>
    <w:rsid w:val="009B76B6"/>
    <w:rsid w:val="009C0195"/>
    <w:rsid w:val="009C07E5"/>
    <w:rsid w:val="009C1F1D"/>
    <w:rsid w:val="009D1B9F"/>
    <w:rsid w:val="009D4DC2"/>
    <w:rsid w:val="009D7592"/>
    <w:rsid w:val="009D78B7"/>
    <w:rsid w:val="009E1B75"/>
    <w:rsid w:val="009E551E"/>
    <w:rsid w:val="009E58AF"/>
    <w:rsid w:val="009E5F8A"/>
    <w:rsid w:val="009E637B"/>
    <w:rsid w:val="009F3AA8"/>
    <w:rsid w:val="009F3BF4"/>
    <w:rsid w:val="009F4BA4"/>
    <w:rsid w:val="00A00682"/>
    <w:rsid w:val="00A02878"/>
    <w:rsid w:val="00A044DE"/>
    <w:rsid w:val="00A04804"/>
    <w:rsid w:val="00A04816"/>
    <w:rsid w:val="00A04BDF"/>
    <w:rsid w:val="00A06BB6"/>
    <w:rsid w:val="00A07E20"/>
    <w:rsid w:val="00A07F01"/>
    <w:rsid w:val="00A132E5"/>
    <w:rsid w:val="00A1392B"/>
    <w:rsid w:val="00A15E10"/>
    <w:rsid w:val="00A217C5"/>
    <w:rsid w:val="00A230D8"/>
    <w:rsid w:val="00A2633E"/>
    <w:rsid w:val="00A32A11"/>
    <w:rsid w:val="00A33348"/>
    <w:rsid w:val="00A341A5"/>
    <w:rsid w:val="00A342DA"/>
    <w:rsid w:val="00A34E50"/>
    <w:rsid w:val="00A35214"/>
    <w:rsid w:val="00A35FBA"/>
    <w:rsid w:val="00A362DB"/>
    <w:rsid w:val="00A3650A"/>
    <w:rsid w:val="00A422C8"/>
    <w:rsid w:val="00A427F5"/>
    <w:rsid w:val="00A431F2"/>
    <w:rsid w:val="00A43445"/>
    <w:rsid w:val="00A44034"/>
    <w:rsid w:val="00A44125"/>
    <w:rsid w:val="00A45038"/>
    <w:rsid w:val="00A52602"/>
    <w:rsid w:val="00A532F2"/>
    <w:rsid w:val="00A55636"/>
    <w:rsid w:val="00A56310"/>
    <w:rsid w:val="00A576B2"/>
    <w:rsid w:val="00A60E73"/>
    <w:rsid w:val="00A61EAB"/>
    <w:rsid w:val="00A621AF"/>
    <w:rsid w:val="00A624C2"/>
    <w:rsid w:val="00A66294"/>
    <w:rsid w:val="00A67855"/>
    <w:rsid w:val="00A72A12"/>
    <w:rsid w:val="00A72EFA"/>
    <w:rsid w:val="00A750DD"/>
    <w:rsid w:val="00A75750"/>
    <w:rsid w:val="00A763B3"/>
    <w:rsid w:val="00A8580C"/>
    <w:rsid w:val="00A90643"/>
    <w:rsid w:val="00A90A9C"/>
    <w:rsid w:val="00A91016"/>
    <w:rsid w:val="00A93C35"/>
    <w:rsid w:val="00A955C1"/>
    <w:rsid w:val="00A95C59"/>
    <w:rsid w:val="00A97280"/>
    <w:rsid w:val="00AA04A3"/>
    <w:rsid w:val="00AA12CB"/>
    <w:rsid w:val="00AA3469"/>
    <w:rsid w:val="00AA4AC1"/>
    <w:rsid w:val="00AA6467"/>
    <w:rsid w:val="00AA7756"/>
    <w:rsid w:val="00AB22EB"/>
    <w:rsid w:val="00AB5EDD"/>
    <w:rsid w:val="00AB7984"/>
    <w:rsid w:val="00AC3796"/>
    <w:rsid w:val="00AC4188"/>
    <w:rsid w:val="00AC5833"/>
    <w:rsid w:val="00AC5DBD"/>
    <w:rsid w:val="00AC5E5D"/>
    <w:rsid w:val="00AC71E2"/>
    <w:rsid w:val="00AC7CB1"/>
    <w:rsid w:val="00AC7F8F"/>
    <w:rsid w:val="00AD0DDF"/>
    <w:rsid w:val="00AD2307"/>
    <w:rsid w:val="00AD38DF"/>
    <w:rsid w:val="00AD46BF"/>
    <w:rsid w:val="00AD6D35"/>
    <w:rsid w:val="00AE17B4"/>
    <w:rsid w:val="00AE273C"/>
    <w:rsid w:val="00AE33CC"/>
    <w:rsid w:val="00AE4FE0"/>
    <w:rsid w:val="00AE5A5D"/>
    <w:rsid w:val="00AE6F03"/>
    <w:rsid w:val="00AE7AA1"/>
    <w:rsid w:val="00AF4244"/>
    <w:rsid w:val="00AF4771"/>
    <w:rsid w:val="00AF583E"/>
    <w:rsid w:val="00B04DED"/>
    <w:rsid w:val="00B05CB9"/>
    <w:rsid w:val="00B1027E"/>
    <w:rsid w:val="00B10416"/>
    <w:rsid w:val="00B113FF"/>
    <w:rsid w:val="00B11F34"/>
    <w:rsid w:val="00B12998"/>
    <w:rsid w:val="00B12C00"/>
    <w:rsid w:val="00B14317"/>
    <w:rsid w:val="00B1486B"/>
    <w:rsid w:val="00B15BAA"/>
    <w:rsid w:val="00B21036"/>
    <w:rsid w:val="00B21BC4"/>
    <w:rsid w:val="00B21D46"/>
    <w:rsid w:val="00B21FBA"/>
    <w:rsid w:val="00B26797"/>
    <w:rsid w:val="00B26ABE"/>
    <w:rsid w:val="00B26BBD"/>
    <w:rsid w:val="00B30F10"/>
    <w:rsid w:val="00B3370B"/>
    <w:rsid w:val="00B3622B"/>
    <w:rsid w:val="00B37A4A"/>
    <w:rsid w:val="00B4343C"/>
    <w:rsid w:val="00B4367F"/>
    <w:rsid w:val="00B4660A"/>
    <w:rsid w:val="00B47736"/>
    <w:rsid w:val="00B503C6"/>
    <w:rsid w:val="00B5040F"/>
    <w:rsid w:val="00B50C3E"/>
    <w:rsid w:val="00B52C77"/>
    <w:rsid w:val="00B52FB3"/>
    <w:rsid w:val="00B54BCC"/>
    <w:rsid w:val="00B55900"/>
    <w:rsid w:val="00B6094A"/>
    <w:rsid w:val="00B620B1"/>
    <w:rsid w:val="00B634F1"/>
    <w:rsid w:val="00B66DEA"/>
    <w:rsid w:val="00B71D3A"/>
    <w:rsid w:val="00B73BBD"/>
    <w:rsid w:val="00B75E47"/>
    <w:rsid w:val="00B83C35"/>
    <w:rsid w:val="00B93D8E"/>
    <w:rsid w:val="00B957F5"/>
    <w:rsid w:val="00B95EEB"/>
    <w:rsid w:val="00B96222"/>
    <w:rsid w:val="00B97EC7"/>
    <w:rsid w:val="00BA0D41"/>
    <w:rsid w:val="00BA12C1"/>
    <w:rsid w:val="00BA1BD6"/>
    <w:rsid w:val="00BA1CD0"/>
    <w:rsid w:val="00BA2DEC"/>
    <w:rsid w:val="00BA3174"/>
    <w:rsid w:val="00BA3354"/>
    <w:rsid w:val="00BA54BA"/>
    <w:rsid w:val="00BA554D"/>
    <w:rsid w:val="00BA5904"/>
    <w:rsid w:val="00BA5D89"/>
    <w:rsid w:val="00BB2BE7"/>
    <w:rsid w:val="00BB300E"/>
    <w:rsid w:val="00BB4E12"/>
    <w:rsid w:val="00BB6779"/>
    <w:rsid w:val="00BB719F"/>
    <w:rsid w:val="00BC1321"/>
    <w:rsid w:val="00BC1D47"/>
    <w:rsid w:val="00BC2729"/>
    <w:rsid w:val="00BC2938"/>
    <w:rsid w:val="00BC50DE"/>
    <w:rsid w:val="00BC5221"/>
    <w:rsid w:val="00BC735E"/>
    <w:rsid w:val="00BD3523"/>
    <w:rsid w:val="00BD35BA"/>
    <w:rsid w:val="00BD3DD8"/>
    <w:rsid w:val="00BE0B22"/>
    <w:rsid w:val="00BE6479"/>
    <w:rsid w:val="00BF01C9"/>
    <w:rsid w:val="00BF0319"/>
    <w:rsid w:val="00BF3E1A"/>
    <w:rsid w:val="00BF482D"/>
    <w:rsid w:val="00BF6EDF"/>
    <w:rsid w:val="00C03DAA"/>
    <w:rsid w:val="00C05517"/>
    <w:rsid w:val="00C06D79"/>
    <w:rsid w:val="00C06D8C"/>
    <w:rsid w:val="00C12F2F"/>
    <w:rsid w:val="00C139BF"/>
    <w:rsid w:val="00C152AB"/>
    <w:rsid w:val="00C16F25"/>
    <w:rsid w:val="00C1710F"/>
    <w:rsid w:val="00C175F2"/>
    <w:rsid w:val="00C17DA2"/>
    <w:rsid w:val="00C213D4"/>
    <w:rsid w:val="00C218B0"/>
    <w:rsid w:val="00C22957"/>
    <w:rsid w:val="00C22ED8"/>
    <w:rsid w:val="00C2327B"/>
    <w:rsid w:val="00C23D44"/>
    <w:rsid w:val="00C25C59"/>
    <w:rsid w:val="00C26397"/>
    <w:rsid w:val="00C359F8"/>
    <w:rsid w:val="00C40D65"/>
    <w:rsid w:val="00C41D32"/>
    <w:rsid w:val="00C43204"/>
    <w:rsid w:val="00C43308"/>
    <w:rsid w:val="00C43D53"/>
    <w:rsid w:val="00C456C5"/>
    <w:rsid w:val="00C45F66"/>
    <w:rsid w:val="00C4611D"/>
    <w:rsid w:val="00C46E24"/>
    <w:rsid w:val="00C47B5B"/>
    <w:rsid w:val="00C509BC"/>
    <w:rsid w:val="00C51426"/>
    <w:rsid w:val="00C51A91"/>
    <w:rsid w:val="00C532A8"/>
    <w:rsid w:val="00C552D2"/>
    <w:rsid w:val="00C57863"/>
    <w:rsid w:val="00C57F46"/>
    <w:rsid w:val="00C63ABF"/>
    <w:rsid w:val="00C63FC7"/>
    <w:rsid w:val="00C641DA"/>
    <w:rsid w:val="00C64FCC"/>
    <w:rsid w:val="00C67C02"/>
    <w:rsid w:val="00C707C1"/>
    <w:rsid w:val="00C7099A"/>
    <w:rsid w:val="00C714EB"/>
    <w:rsid w:val="00C73169"/>
    <w:rsid w:val="00C739B9"/>
    <w:rsid w:val="00C776A9"/>
    <w:rsid w:val="00C81400"/>
    <w:rsid w:val="00C845F1"/>
    <w:rsid w:val="00C8480E"/>
    <w:rsid w:val="00C857EC"/>
    <w:rsid w:val="00C86543"/>
    <w:rsid w:val="00C8749C"/>
    <w:rsid w:val="00C91157"/>
    <w:rsid w:val="00CA03B1"/>
    <w:rsid w:val="00CA26CC"/>
    <w:rsid w:val="00CA58BD"/>
    <w:rsid w:val="00CA6BA9"/>
    <w:rsid w:val="00CB1164"/>
    <w:rsid w:val="00CB24DA"/>
    <w:rsid w:val="00CB3538"/>
    <w:rsid w:val="00CB6455"/>
    <w:rsid w:val="00CB657C"/>
    <w:rsid w:val="00CC2051"/>
    <w:rsid w:val="00CC22FD"/>
    <w:rsid w:val="00CC45D6"/>
    <w:rsid w:val="00CC4E78"/>
    <w:rsid w:val="00CC750B"/>
    <w:rsid w:val="00CD0F3B"/>
    <w:rsid w:val="00CD15C4"/>
    <w:rsid w:val="00CD6C9F"/>
    <w:rsid w:val="00CD7FB1"/>
    <w:rsid w:val="00CE4D30"/>
    <w:rsid w:val="00CE7AD9"/>
    <w:rsid w:val="00CF04C5"/>
    <w:rsid w:val="00CF1F09"/>
    <w:rsid w:val="00CF3138"/>
    <w:rsid w:val="00CF34E2"/>
    <w:rsid w:val="00CF396D"/>
    <w:rsid w:val="00D0028F"/>
    <w:rsid w:val="00D00FAD"/>
    <w:rsid w:val="00D01E62"/>
    <w:rsid w:val="00D03B94"/>
    <w:rsid w:val="00D04D3D"/>
    <w:rsid w:val="00D05454"/>
    <w:rsid w:val="00D06026"/>
    <w:rsid w:val="00D07EC8"/>
    <w:rsid w:val="00D11733"/>
    <w:rsid w:val="00D13609"/>
    <w:rsid w:val="00D17EA1"/>
    <w:rsid w:val="00D21C20"/>
    <w:rsid w:val="00D233D7"/>
    <w:rsid w:val="00D249BF"/>
    <w:rsid w:val="00D26A47"/>
    <w:rsid w:val="00D26C53"/>
    <w:rsid w:val="00D3108D"/>
    <w:rsid w:val="00D31702"/>
    <w:rsid w:val="00D328AB"/>
    <w:rsid w:val="00D328DB"/>
    <w:rsid w:val="00D364B2"/>
    <w:rsid w:val="00D379FC"/>
    <w:rsid w:val="00D42C28"/>
    <w:rsid w:val="00D42D1E"/>
    <w:rsid w:val="00D439F3"/>
    <w:rsid w:val="00D45FE1"/>
    <w:rsid w:val="00D462EC"/>
    <w:rsid w:val="00D46A50"/>
    <w:rsid w:val="00D531B0"/>
    <w:rsid w:val="00D5328E"/>
    <w:rsid w:val="00D56AD8"/>
    <w:rsid w:val="00D5730C"/>
    <w:rsid w:val="00D577DD"/>
    <w:rsid w:val="00D606B9"/>
    <w:rsid w:val="00D6428E"/>
    <w:rsid w:val="00D65152"/>
    <w:rsid w:val="00D656C4"/>
    <w:rsid w:val="00D67A35"/>
    <w:rsid w:val="00D67D69"/>
    <w:rsid w:val="00D769C9"/>
    <w:rsid w:val="00D821A5"/>
    <w:rsid w:val="00D82598"/>
    <w:rsid w:val="00D83E82"/>
    <w:rsid w:val="00D876BA"/>
    <w:rsid w:val="00D87A7C"/>
    <w:rsid w:val="00D92D75"/>
    <w:rsid w:val="00D947A6"/>
    <w:rsid w:val="00D96748"/>
    <w:rsid w:val="00DA0DE6"/>
    <w:rsid w:val="00DA1763"/>
    <w:rsid w:val="00DA2758"/>
    <w:rsid w:val="00DA3E7A"/>
    <w:rsid w:val="00DA3ED3"/>
    <w:rsid w:val="00DA4261"/>
    <w:rsid w:val="00DA5166"/>
    <w:rsid w:val="00DA6226"/>
    <w:rsid w:val="00DA6913"/>
    <w:rsid w:val="00DA7BF5"/>
    <w:rsid w:val="00DB02B6"/>
    <w:rsid w:val="00DB04FC"/>
    <w:rsid w:val="00DC3584"/>
    <w:rsid w:val="00DC576B"/>
    <w:rsid w:val="00DC747D"/>
    <w:rsid w:val="00DD1502"/>
    <w:rsid w:val="00DD24B9"/>
    <w:rsid w:val="00DD7F29"/>
    <w:rsid w:val="00DE02F1"/>
    <w:rsid w:val="00DE1DB3"/>
    <w:rsid w:val="00DE21F5"/>
    <w:rsid w:val="00DE25C2"/>
    <w:rsid w:val="00DE5788"/>
    <w:rsid w:val="00DE5B8A"/>
    <w:rsid w:val="00DE5F41"/>
    <w:rsid w:val="00DE7A77"/>
    <w:rsid w:val="00DF345F"/>
    <w:rsid w:val="00DF52CA"/>
    <w:rsid w:val="00DF6644"/>
    <w:rsid w:val="00DF6ACE"/>
    <w:rsid w:val="00DF6E21"/>
    <w:rsid w:val="00E01966"/>
    <w:rsid w:val="00E05733"/>
    <w:rsid w:val="00E061E5"/>
    <w:rsid w:val="00E06519"/>
    <w:rsid w:val="00E07152"/>
    <w:rsid w:val="00E1075E"/>
    <w:rsid w:val="00E10C18"/>
    <w:rsid w:val="00E11BD8"/>
    <w:rsid w:val="00E12F7F"/>
    <w:rsid w:val="00E1368B"/>
    <w:rsid w:val="00E140BC"/>
    <w:rsid w:val="00E15185"/>
    <w:rsid w:val="00E17605"/>
    <w:rsid w:val="00E2283A"/>
    <w:rsid w:val="00E231D5"/>
    <w:rsid w:val="00E2341B"/>
    <w:rsid w:val="00E234B6"/>
    <w:rsid w:val="00E23822"/>
    <w:rsid w:val="00E26A09"/>
    <w:rsid w:val="00E31F17"/>
    <w:rsid w:val="00E3375D"/>
    <w:rsid w:val="00E33940"/>
    <w:rsid w:val="00E3661D"/>
    <w:rsid w:val="00E3692E"/>
    <w:rsid w:val="00E402F7"/>
    <w:rsid w:val="00E406ED"/>
    <w:rsid w:val="00E40A1F"/>
    <w:rsid w:val="00E40F79"/>
    <w:rsid w:val="00E4236C"/>
    <w:rsid w:val="00E4684F"/>
    <w:rsid w:val="00E46E74"/>
    <w:rsid w:val="00E472F9"/>
    <w:rsid w:val="00E47DA7"/>
    <w:rsid w:val="00E500F7"/>
    <w:rsid w:val="00E51BEB"/>
    <w:rsid w:val="00E51EF1"/>
    <w:rsid w:val="00E56871"/>
    <w:rsid w:val="00E57DFB"/>
    <w:rsid w:val="00E609AD"/>
    <w:rsid w:val="00E61E99"/>
    <w:rsid w:val="00E633C1"/>
    <w:rsid w:val="00E65038"/>
    <w:rsid w:val="00E7126B"/>
    <w:rsid w:val="00E7329C"/>
    <w:rsid w:val="00E73D70"/>
    <w:rsid w:val="00E75787"/>
    <w:rsid w:val="00E76BAC"/>
    <w:rsid w:val="00E77FEE"/>
    <w:rsid w:val="00E80511"/>
    <w:rsid w:val="00E80574"/>
    <w:rsid w:val="00E82086"/>
    <w:rsid w:val="00E82B2D"/>
    <w:rsid w:val="00E83589"/>
    <w:rsid w:val="00E837B4"/>
    <w:rsid w:val="00E85A17"/>
    <w:rsid w:val="00E87363"/>
    <w:rsid w:val="00E9049A"/>
    <w:rsid w:val="00E92066"/>
    <w:rsid w:val="00E92D14"/>
    <w:rsid w:val="00E93494"/>
    <w:rsid w:val="00E9582E"/>
    <w:rsid w:val="00E9629E"/>
    <w:rsid w:val="00E975C4"/>
    <w:rsid w:val="00E97929"/>
    <w:rsid w:val="00EA0962"/>
    <w:rsid w:val="00EA2404"/>
    <w:rsid w:val="00EA5D15"/>
    <w:rsid w:val="00EA66FB"/>
    <w:rsid w:val="00EA7E4B"/>
    <w:rsid w:val="00EB1299"/>
    <w:rsid w:val="00EB1987"/>
    <w:rsid w:val="00EB4434"/>
    <w:rsid w:val="00EB4496"/>
    <w:rsid w:val="00EB7AB9"/>
    <w:rsid w:val="00EC1876"/>
    <w:rsid w:val="00EC2F07"/>
    <w:rsid w:val="00EC7A65"/>
    <w:rsid w:val="00ED00D9"/>
    <w:rsid w:val="00ED5567"/>
    <w:rsid w:val="00ED5D9F"/>
    <w:rsid w:val="00EE540E"/>
    <w:rsid w:val="00EE583B"/>
    <w:rsid w:val="00EE5983"/>
    <w:rsid w:val="00EE7895"/>
    <w:rsid w:val="00EF09A9"/>
    <w:rsid w:val="00EF13C1"/>
    <w:rsid w:val="00EF3BC4"/>
    <w:rsid w:val="00EF3D6C"/>
    <w:rsid w:val="00EF3F36"/>
    <w:rsid w:val="00EF48A8"/>
    <w:rsid w:val="00EF544B"/>
    <w:rsid w:val="00EF6286"/>
    <w:rsid w:val="00F01A22"/>
    <w:rsid w:val="00F01B38"/>
    <w:rsid w:val="00F025FF"/>
    <w:rsid w:val="00F029D9"/>
    <w:rsid w:val="00F03E41"/>
    <w:rsid w:val="00F03F6A"/>
    <w:rsid w:val="00F0422C"/>
    <w:rsid w:val="00F0551F"/>
    <w:rsid w:val="00F1073D"/>
    <w:rsid w:val="00F1085F"/>
    <w:rsid w:val="00F10F36"/>
    <w:rsid w:val="00F12A7C"/>
    <w:rsid w:val="00F169B3"/>
    <w:rsid w:val="00F17A02"/>
    <w:rsid w:val="00F17B32"/>
    <w:rsid w:val="00F204BB"/>
    <w:rsid w:val="00F20903"/>
    <w:rsid w:val="00F21640"/>
    <w:rsid w:val="00F21A9E"/>
    <w:rsid w:val="00F2283E"/>
    <w:rsid w:val="00F235FC"/>
    <w:rsid w:val="00F25420"/>
    <w:rsid w:val="00F2587E"/>
    <w:rsid w:val="00F25C95"/>
    <w:rsid w:val="00F2785B"/>
    <w:rsid w:val="00F328AA"/>
    <w:rsid w:val="00F32BF0"/>
    <w:rsid w:val="00F40CE6"/>
    <w:rsid w:val="00F41F66"/>
    <w:rsid w:val="00F427D4"/>
    <w:rsid w:val="00F44F69"/>
    <w:rsid w:val="00F452ED"/>
    <w:rsid w:val="00F460E2"/>
    <w:rsid w:val="00F50357"/>
    <w:rsid w:val="00F543AA"/>
    <w:rsid w:val="00F544C5"/>
    <w:rsid w:val="00F55F2C"/>
    <w:rsid w:val="00F56327"/>
    <w:rsid w:val="00F565B0"/>
    <w:rsid w:val="00F573B7"/>
    <w:rsid w:val="00F575FE"/>
    <w:rsid w:val="00F60038"/>
    <w:rsid w:val="00F61DB3"/>
    <w:rsid w:val="00F658D0"/>
    <w:rsid w:val="00F67422"/>
    <w:rsid w:val="00F67BBD"/>
    <w:rsid w:val="00F67BC9"/>
    <w:rsid w:val="00F71E55"/>
    <w:rsid w:val="00F74781"/>
    <w:rsid w:val="00F76351"/>
    <w:rsid w:val="00F76998"/>
    <w:rsid w:val="00F770C4"/>
    <w:rsid w:val="00F77D60"/>
    <w:rsid w:val="00F804C5"/>
    <w:rsid w:val="00F81103"/>
    <w:rsid w:val="00F813E3"/>
    <w:rsid w:val="00F83224"/>
    <w:rsid w:val="00F83CF0"/>
    <w:rsid w:val="00F8494E"/>
    <w:rsid w:val="00F84BA1"/>
    <w:rsid w:val="00F90A20"/>
    <w:rsid w:val="00F93D44"/>
    <w:rsid w:val="00F94DFF"/>
    <w:rsid w:val="00F966EA"/>
    <w:rsid w:val="00FA34DB"/>
    <w:rsid w:val="00FB09D1"/>
    <w:rsid w:val="00FB2C68"/>
    <w:rsid w:val="00FB34BA"/>
    <w:rsid w:val="00FB4355"/>
    <w:rsid w:val="00FB5F5D"/>
    <w:rsid w:val="00FC0758"/>
    <w:rsid w:val="00FC235C"/>
    <w:rsid w:val="00FC244C"/>
    <w:rsid w:val="00FC624D"/>
    <w:rsid w:val="00FC6536"/>
    <w:rsid w:val="00FC78C7"/>
    <w:rsid w:val="00FC79D1"/>
    <w:rsid w:val="00FC7EF0"/>
    <w:rsid w:val="00FD0F7D"/>
    <w:rsid w:val="00FD1508"/>
    <w:rsid w:val="00FD29F5"/>
    <w:rsid w:val="00FD5CC3"/>
    <w:rsid w:val="00FD5CF8"/>
    <w:rsid w:val="00FD757C"/>
    <w:rsid w:val="00FD75F2"/>
    <w:rsid w:val="00FE3E5A"/>
    <w:rsid w:val="00FE5437"/>
    <w:rsid w:val="00FE5FE1"/>
    <w:rsid w:val="00FF307B"/>
    <w:rsid w:val="00FF4336"/>
    <w:rsid w:val="00FF5D1B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b6dde8">
      <v:fill color="#b6dde8"/>
    </o:shapedefaults>
    <o:shapelayout v:ext="edit">
      <o:idmap v:ext="edit" data="1"/>
    </o:shapelayout>
  </w:shapeDefaults>
  <w:decimalSymbol w:val="."/>
  <w:listSeparator w:val=","/>
  <w14:docId w14:val="778FC84C"/>
  <w15:docId w15:val="{E5365AFA-68E8-401D-B132-57AA7897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0D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7E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A7E4B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unhideWhenUsed/>
    <w:rsid w:val="00F60038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EC1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1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Wrightington, Wigan &amp; Leigh NHS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McEvoy Amanda</dc:creator>
  <cp:lastModifiedBy>Pamela Griffiths</cp:lastModifiedBy>
  <cp:revision>2</cp:revision>
  <cp:lastPrinted>2021-05-12T10:18:00Z</cp:lastPrinted>
  <dcterms:created xsi:type="dcterms:W3CDTF">2022-07-15T13:15:00Z</dcterms:created>
  <dcterms:modified xsi:type="dcterms:W3CDTF">2022-07-15T13:15:00Z</dcterms:modified>
</cp:coreProperties>
</file>